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BADCC" w14:textId="3B4957BE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07B7F489" w14:textId="54E58E0A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0586F34C" w14:textId="25306009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BE1004D" w14:textId="11D56B4F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382674D" w14:textId="7777777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520C41E9" w14:textId="7777777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911C5D4" w14:textId="372CDD73" w:rsidR="00AF0828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  <w:r w:rsidRPr="000F1333">
        <w:rPr>
          <w:rFonts w:ascii="Segoe UI" w:hAnsi="Segoe UI" w:cs="Segoe UI"/>
          <w:noProof/>
        </w:rPr>
        <w:drawing>
          <wp:inline distT="0" distB="0" distL="0" distR="0" wp14:anchorId="244DA77E" wp14:editId="17677E8F">
            <wp:extent cx="908050" cy="1289050"/>
            <wp:effectExtent l="0" t="0" r="6350" b="6350"/>
            <wp:docPr id="1" name="תמונה 1" descr="תמונה שמכילה טקסט, אוסף תמונו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, אוסף תמונו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48A9" w14:textId="36E7A9AC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1E3C4AF7" w14:textId="0A14B94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5CA0457B" w14:textId="172923D4" w:rsidR="000F1333" w:rsidRPr="000F1333" w:rsidRDefault="000F1333" w:rsidP="002A31CD">
      <w:pPr>
        <w:bidi/>
        <w:spacing w:line="276" w:lineRule="auto"/>
        <w:jc w:val="center"/>
        <w:rPr>
          <w:rFonts w:ascii="Segoe UI" w:hAnsi="Segoe UI" w:cs="Segoe UI"/>
          <w:sz w:val="48"/>
          <w:szCs w:val="48"/>
          <w:rtl/>
        </w:rPr>
      </w:pPr>
      <w:r w:rsidRPr="000F1333">
        <w:rPr>
          <w:rFonts w:ascii="Segoe UI" w:hAnsi="Segoe UI" w:cs="Segoe UI"/>
          <w:sz w:val="48"/>
          <w:szCs w:val="48"/>
          <w:rtl/>
        </w:rPr>
        <w:t xml:space="preserve">מערכת </w:t>
      </w:r>
      <w:r w:rsidR="002A31CD">
        <w:rPr>
          <w:rFonts w:ascii="Segoe UI" w:hAnsi="Segoe UI" w:cs="Segoe UI" w:hint="cs"/>
          <w:sz w:val="48"/>
          <w:szCs w:val="48"/>
          <w:rtl/>
        </w:rPr>
        <w:t>דיווח אירועים חריגים</w:t>
      </w:r>
    </w:p>
    <w:p w14:paraId="484E36AB" w14:textId="154D22F9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 w:rsidRPr="000F1333">
        <w:rPr>
          <w:rFonts w:ascii="Segoe UI" w:hAnsi="Segoe UI" w:cs="Segoe UI"/>
          <w:sz w:val="36"/>
          <w:szCs w:val="36"/>
          <w:rtl/>
        </w:rPr>
        <w:t>מסמך איפיון</w:t>
      </w:r>
    </w:p>
    <w:p w14:paraId="4B436AD2" w14:textId="7465D540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</w:p>
    <w:p w14:paraId="01B2E5B9" w14:textId="196364B3" w:rsidR="000F1333" w:rsidRDefault="000F1333" w:rsidP="002A31CD">
      <w:pPr>
        <w:bidi/>
        <w:spacing w:line="276" w:lineRule="auto"/>
        <w:jc w:val="center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 w:hint="cs"/>
          <w:sz w:val="36"/>
          <w:szCs w:val="36"/>
          <w:rtl/>
        </w:rPr>
        <w:t xml:space="preserve">נכתב ע"י: </w:t>
      </w:r>
    </w:p>
    <w:p w14:paraId="151AF22F" w14:textId="19A8578B" w:rsidR="002506D3" w:rsidRPr="002506D3" w:rsidRDefault="002506D3" w:rsidP="002506D3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 w:hint="cs"/>
          <w:sz w:val="36"/>
          <w:szCs w:val="36"/>
          <w:rtl/>
        </w:rPr>
        <w:t>רב"ט ענת לקוס</w:t>
      </w:r>
    </w:p>
    <w:p w14:paraId="4B247B66" w14:textId="2D1BE216" w:rsidR="000F1333" w:rsidRDefault="000F1333" w:rsidP="005C10EC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 w:hint="cs"/>
          <w:sz w:val="36"/>
          <w:szCs w:val="36"/>
          <w:rtl/>
        </w:rPr>
        <w:t>יו</w:t>
      </w:r>
      <w:r w:rsidR="005C10EC">
        <w:rPr>
          <w:rFonts w:ascii="Segoe UI" w:hAnsi="Segoe UI" w:cs="Segoe UI" w:hint="cs"/>
          <w:sz w:val="36"/>
          <w:szCs w:val="36"/>
          <w:rtl/>
        </w:rPr>
        <w:t>ל</w:t>
      </w:r>
      <w:r>
        <w:rPr>
          <w:rFonts w:ascii="Segoe UI" w:hAnsi="Segoe UI" w:cs="Segoe UI" w:hint="cs"/>
          <w:sz w:val="36"/>
          <w:szCs w:val="36"/>
          <w:rtl/>
        </w:rPr>
        <w:t>י 2022</w:t>
      </w:r>
    </w:p>
    <w:p w14:paraId="339202F1" w14:textId="2BE22CE6" w:rsidR="000F1333" w:rsidRDefault="000F1333" w:rsidP="00FA26D6">
      <w:pPr>
        <w:bidi/>
        <w:spacing w:line="276" w:lineRule="auto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/>
          <w:sz w:val="36"/>
          <w:szCs w:val="36"/>
          <w:rtl/>
        </w:rPr>
        <w:br w:type="page"/>
      </w:r>
    </w:p>
    <w:p w14:paraId="57CCFC78" w14:textId="3F7FC358" w:rsidR="00D34DE5" w:rsidRDefault="000F1333" w:rsidP="00FA26D6">
      <w:pPr>
        <w:pStyle w:val="1"/>
        <w:bidi/>
        <w:spacing w:line="276" w:lineRule="auto"/>
        <w:rPr>
          <w:rFonts w:cs="Segoe UI Semibold"/>
          <w:bCs/>
          <w:rtl/>
        </w:rPr>
      </w:pPr>
      <w:r w:rsidRPr="00FA26D6">
        <w:rPr>
          <w:rFonts w:cs="Segoe UI Semibold"/>
          <w:bCs/>
          <w:rtl/>
        </w:rPr>
        <w:lastRenderedPageBreak/>
        <w:t>תיאור כללי</w:t>
      </w:r>
    </w:p>
    <w:p w14:paraId="2375CA2E" w14:textId="7BEDE736" w:rsidR="002A31CD" w:rsidRPr="002A31CD" w:rsidRDefault="002A31CD" w:rsidP="00DD59F2">
      <w:pPr>
        <w:bidi/>
        <w:rPr>
          <w:rFonts w:asciiTheme="minorBidi" w:hAnsiTheme="minorBidi"/>
          <w:rtl/>
        </w:rPr>
      </w:pPr>
      <w:r w:rsidRPr="002A31CD">
        <w:rPr>
          <w:rFonts w:asciiTheme="minorBidi" w:hAnsiTheme="minorBidi"/>
          <w:rtl/>
        </w:rPr>
        <w:t>מערכת דיווח אירועים חריגים הנה מערכת לדיווח אירועים כמו תאונות עבודה תאונות רק"</w:t>
      </w:r>
      <w:r w:rsidR="00DD59F2">
        <w:rPr>
          <w:rFonts w:asciiTheme="minorBidi" w:hAnsiTheme="minorBidi" w:hint="cs"/>
          <w:rtl/>
        </w:rPr>
        <w:t>ם</w:t>
      </w:r>
      <w:r w:rsidRPr="002A31CD">
        <w:rPr>
          <w:rFonts w:asciiTheme="minorBidi" w:hAnsiTheme="minorBidi"/>
          <w:rtl/>
        </w:rPr>
        <w:t>, שרפות, דיווח על אי תקינות של חלקים. הדיווח נשלח ישירות לחמ"ל זמינות ותהיה אפשרות של מעקב סטטוס אחרי הדיווחים וניתוח סטטיסטיקות מהדי</w:t>
      </w:r>
      <w:bookmarkStart w:id="0" w:name="_GoBack"/>
      <w:bookmarkEnd w:id="0"/>
      <w:r w:rsidRPr="002A31CD">
        <w:rPr>
          <w:rFonts w:asciiTheme="minorBidi" w:hAnsiTheme="minorBidi"/>
          <w:rtl/>
        </w:rPr>
        <w:t>ווחים.</w:t>
      </w:r>
    </w:p>
    <w:p w14:paraId="23C5656F" w14:textId="48EDE3D1" w:rsidR="00FA26D6" w:rsidRPr="00FA26D6" w:rsidRDefault="00FA26D6" w:rsidP="00FA26D6">
      <w:pPr>
        <w:pStyle w:val="2"/>
        <w:bidi/>
        <w:rPr>
          <w:rFonts w:cs="Segoe UI Semibold"/>
          <w:rtl/>
        </w:rPr>
      </w:pPr>
      <w:r w:rsidRPr="00FA26D6">
        <w:rPr>
          <w:rFonts w:cs="Segoe UI Semibold"/>
          <w:rtl/>
        </w:rPr>
        <w:t xml:space="preserve">מטרותיה העיקריות של </w:t>
      </w:r>
      <w:r w:rsidR="002506D3">
        <w:rPr>
          <w:rFonts w:cs="Segoe UI Semibold" w:hint="cs"/>
          <w:rtl/>
        </w:rPr>
        <w:t>ה</w:t>
      </w:r>
      <w:r w:rsidRPr="00FA26D6">
        <w:rPr>
          <w:rFonts w:cs="Segoe UI Semibold"/>
          <w:rtl/>
        </w:rPr>
        <w:t xml:space="preserve">מערכת </w:t>
      </w:r>
    </w:p>
    <w:p w14:paraId="7D3A4991" w14:textId="45022899" w:rsidR="00FA26D6" w:rsidRDefault="002A31CD" w:rsidP="00E52E41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דיווח אירוע חריג </w:t>
      </w:r>
    </w:p>
    <w:p w14:paraId="4B0587AF" w14:textId="5D0B0A3E" w:rsidR="002A31CD" w:rsidRDefault="002A31CD" w:rsidP="00DD59F2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דיווח אירוע תאונת רק"</w:t>
      </w:r>
      <w:r w:rsidR="00DD59F2">
        <w:rPr>
          <w:rFonts w:ascii="Segoe UI" w:hAnsi="Segoe UI" w:cs="Segoe UI" w:hint="cs"/>
          <w:sz w:val="24"/>
          <w:szCs w:val="24"/>
          <w:rtl/>
        </w:rPr>
        <w:t>ם</w:t>
      </w:r>
    </w:p>
    <w:p w14:paraId="4F8C4FF4" w14:textId="716AA67A" w:rsidR="002A31CD" w:rsidRDefault="002A31CD" w:rsidP="002A31CD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מעקב החמ"ל אחרי ססטוס דיווחים</w:t>
      </w:r>
    </w:p>
    <w:p w14:paraId="30629C35" w14:textId="35637EBF" w:rsidR="00B4530E" w:rsidRDefault="00B4530E" w:rsidP="00B4530E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B4530E">
        <w:rPr>
          <w:rFonts w:ascii="Segoe UI" w:hAnsi="Segoe UI" w:cs="Segoe UI" w:hint="cs"/>
          <w:sz w:val="24"/>
          <w:szCs w:val="24"/>
          <w:rtl/>
        </w:rPr>
        <w:t xml:space="preserve">מידע סטטיסטי </w:t>
      </w:r>
    </w:p>
    <w:p w14:paraId="0F29D4C2" w14:textId="647B186E" w:rsidR="00B4530E" w:rsidRDefault="00B4530E" w:rsidP="00E52E41">
      <w:pPr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על מנת לאפשר נגישות מלאה למערכת בכל זמן, </w:t>
      </w:r>
      <w:r w:rsidR="00E52E41">
        <w:rPr>
          <w:rFonts w:ascii="Segoe UI" w:hAnsi="Segoe UI" w:cs="Segoe UI" w:hint="cs"/>
          <w:b/>
          <w:bCs/>
          <w:sz w:val="24"/>
          <w:szCs w:val="24"/>
          <w:rtl/>
        </w:rPr>
        <w:t>ה</w:t>
      </w:r>
      <w:r w:rsidRPr="00B4530E">
        <w:rPr>
          <w:rFonts w:ascii="Segoe UI" w:hAnsi="Segoe UI" w:cs="Segoe UI" w:hint="cs"/>
          <w:b/>
          <w:bCs/>
          <w:sz w:val="24"/>
          <w:szCs w:val="24"/>
          <w:rtl/>
        </w:rPr>
        <w:t>מערכת תפותח בסביבה הבאה:</w:t>
      </w:r>
    </w:p>
    <w:p w14:paraId="3AFEEF2A" w14:textId="23BDC63B" w:rsidR="00B4530E" w:rsidRDefault="00B4530E" w:rsidP="00B4530E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הרשת הסודית (צה"לנט)</w:t>
      </w:r>
    </w:p>
    <w:p w14:paraId="426A78C2" w14:textId="7F347CEA" w:rsidR="00B4530E" w:rsidRPr="00B4530E" w:rsidRDefault="00B4530E" w:rsidP="00B4530E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פיתוח </w:t>
      </w:r>
      <w:r>
        <w:rPr>
          <w:rFonts w:ascii="Segoe UI" w:hAnsi="Segoe UI" w:cs="Segoe UI"/>
          <w:sz w:val="24"/>
          <w:szCs w:val="24"/>
        </w:rPr>
        <w:t>web</w:t>
      </w:r>
      <w:r>
        <w:rPr>
          <w:rFonts w:ascii="Segoe UI" w:hAnsi="Segoe UI" w:cs="Segoe UI" w:hint="cs"/>
          <w:sz w:val="24"/>
          <w:szCs w:val="24"/>
          <w:rtl/>
        </w:rPr>
        <w:t xml:space="preserve"> מנוהל הרשאות</w:t>
      </w:r>
    </w:p>
    <w:p w14:paraId="1BA911C0" w14:textId="4CC23770" w:rsidR="00E52E41" w:rsidRDefault="00B4530E" w:rsidP="00B4530E">
      <w:pPr>
        <w:pStyle w:val="1"/>
        <w:bidi/>
        <w:spacing w:line="276" w:lineRule="auto"/>
        <w:rPr>
          <w:rFonts w:cs="Segoe UI Semibold"/>
          <w:bCs/>
          <w:rtl/>
        </w:rPr>
      </w:pPr>
      <w:r w:rsidRPr="00B4530E">
        <w:rPr>
          <w:rFonts w:cs="Segoe UI Semibold" w:hint="cs"/>
          <w:bCs/>
          <w:rtl/>
        </w:rPr>
        <w:t>מקרי שימוש ופונקציונליות</w:t>
      </w:r>
    </w:p>
    <w:p w14:paraId="51D5AB16" w14:textId="0D115E4F" w:rsidR="00E52E41" w:rsidRDefault="00E52E41" w:rsidP="00E52E41">
      <w:pPr>
        <w:bidi/>
        <w:rPr>
          <w:rtl/>
        </w:rPr>
      </w:pPr>
    </w:p>
    <w:p w14:paraId="59FE55A4" w14:textId="2FDCA310" w:rsidR="00E52E41" w:rsidRDefault="00E52E41" w:rsidP="00E52E41">
      <w:pPr>
        <w:pStyle w:val="a5"/>
        <w:numPr>
          <w:ilvl w:val="0"/>
          <w:numId w:val="6"/>
        </w:numPr>
        <w:bidi/>
      </w:pPr>
      <w:r>
        <w:rPr>
          <w:rFonts w:hint="cs"/>
          <w:rtl/>
        </w:rPr>
        <w:t>בעת פתיחת המערכת יפתח חלון פופ-אפ עם עשרת הדיברות של עבודה נכונה לאחר לחיצה על אישור יהיה חלון עם שלוש כפתורים:</w:t>
      </w:r>
    </w:p>
    <w:p w14:paraId="3E6876F4" w14:textId="75990D56" w:rsidR="00E52E41" w:rsidRDefault="00E52E41" w:rsidP="00E52E41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דיווח על אירוע חריג</w:t>
      </w:r>
    </w:p>
    <w:p w14:paraId="0BA187C5" w14:textId="676D99BA" w:rsidR="00E52E41" w:rsidRDefault="00E52E41" w:rsidP="00DD59F2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דיווח על תאונת רק"</w:t>
      </w:r>
      <w:r w:rsidR="00DD59F2">
        <w:rPr>
          <w:rFonts w:hint="cs"/>
          <w:rtl/>
        </w:rPr>
        <w:t>ם</w:t>
      </w:r>
    </w:p>
    <w:p w14:paraId="56669717" w14:textId="7013CBD6" w:rsidR="006B5191" w:rsidRDefault="00E52E41" w:rsidP="006B5191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התחברות חמ"ל</w:t>
      </w:r>
    </w:p>
    <w:p w14:paraId="63D8AC6B" w14:textId="1D1DD70F" w:rsidR="00E52E41" w:rsidRPr="00E52E41" w:rsidRDefault="006B5191" w:rsidP="00E52E41">
      <w:pPr>
        <w:bidi/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887E73" wp14:editId="72157817">
            <wp:simplePos x="0" y="0"/>
            <wp:positionH relativeFrom="column">
              <wp:posOffset>1397000</wp:posOffset>
            </wp:positionH>
            <wp:positionV relativeFrom="paragraph">
              <wp:posOffset>10795</wp:posOffset>
            </wp:positionV>
            <wp:extent cx="3485515" cy="1689735"/>
            <wp:effectExtent l="0" t="0" r="635" b="5715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3" t="22633" r="71085" b="63765"/>
                    <a:stretch/>
                  </pic:blipFill>
                  <pic:spPr bwMode="auto">
                    <a:xfrm>
                      <a:off x="0" y="0"/>
                      <a:ext cx="3485515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7ADDF" w14:textId="77777777" w:rsidR="00E52E41" w:rsidRPr="00E52E41" w:rsidRDefault="00E52E41" w:rsidP="00E52E41">
      <w:pPr>
        <w:pStyle w:val="a5"/>
        <w:bidi/>
        <w:rPr>
          <w:rtl/>
        </w:rPr>
      </w:pPr>
    </w:p>
    <w:p w14:paraId="207C6EB3" w14:textId="5A6514EB" w:rsidR="006B5191" w:rsidRDefault="006B5191" w:rsidP="006B5191">
      <w:pPr>
        <w:tabs>
          <w:tab w:val="left" w:pos="8180"/>
        </w:tabs>
        <w:rPr>
          <w:rFonts w:cs="Segoe UI Semibold"/>
          <w:bCs/>
          <w:rtl/>
        </w:rPr>
      </w:pPr>
    </w:p>
    <w:p w14:paraId="2C90F0AD" w14:textId="77777777" w:rsidR="006B5191" w:rsidRPr="006B5191" w:rsidRDefault="006B5191" w:rsidP="006B5191">
      <w:pPr>
        <w:rPr>
          <w:rFonts w:cs="Segoe UI Semibold"/>
          <w:rtl/>
        </w:rPr>
      </w:pPr>
    </w:p>
    <w:p w14:paraId="6D4C29DA" w14:textId="77777777" w:rsidR="006B5191" w:rsidRDefault="006B5191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62B0BB9D" w14:textId="77777777" w:rsidR="006B5191" w:rsidRDefault="006B5191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5A3D6D1F" w14:textId="54DBCE70" w:rsidR="006B5191" w:rsidRDefault="006B5191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0F8B881D" w14:textId="76F189D0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2B40E321" w14:textId="7356387C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4DC1E289" w14:textId="221C746B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38AAEDC3" w14:textId="107010DC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3643722F" w14:textId="548039A2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562FDD68" w14:textId="054DCBA8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148A9C96" w14:textId="77777777" w:rsidR="00F56D19" w:rsidRPr="00F56D19" w:rsidRDefault="00F56D19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290F8B52" w14:textId="4FB01C4B" w:rsidR="006B5191" w:rsidRDefault="006B5191" w:rsidP="006B5191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דיווח על אירוע חריג</w:t>
      </w:r>
    </w:p>
    <w:p w14:paraId="323A4782" w14:textId="7F2AE08F" w:rsidR="006B5191" w:rsidRDefault="006B5191" w:rsidP="006B5191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כולל:</w:t>
      </w:r>
    </w:p>
    <w:p w14:paraId="1884F9E4" w14:textId="107AF3CB" w:rsidR="006B5191" w:rsidRDefault="006B5191" w:rsidP="006B5191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u w:val="single"/>
          <w:rtl/>
        </w:rPr>
        <w:t>מילוי פרטי המדווח</w:t>
      </w:r>
      <w:r>
        <w:rPr>
          <w:rFonts w:ascii="Segoe UI" w:hAnsi="Segoe UI" w:cs="Segoe UI" w:hint="cs"/>
          <w:sz w:val="24"/>
          <w:szCs w:val="24"/>
          <w:rtl/>
        </w:rPr>
        <w:t>:</w:t>
      </w:r>
    </w:p>
    <w:p w14:paraId="61E21A8B" w14:textId="40DADC29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שם פרטי</w:t>
      </w:r>
      <w:r w:rsidR="009A5704">
        <w:rPr>
          <w:rFonts w:ascii="Segoe UI" w:hAnsi="Segoe UI" w:cs="Segoe UI" w:hint="cs"/>
          <w:sz w:val="24"/>
          <w:szCs w:val="24"/>
          <w:rtl/>
        </w:rPr>
        <w:t xml:space="preserve"> 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3A21304C" w14:textId="77777777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חופשי קצר</w:t>
      </w:r>
    </w:p>
    <w:p w14:paraId="2646995F" w14:textId="3DEB6525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שם משפחה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7D76891B" w14:textId="77777777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חופשי קצר</w:t>
      </w:r>
    </w:p>
    <w:p w14:paraId="4776C878" w14:textId="6C10F1E1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מספר אישי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32F58095" w14:textId="64D6A625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מספרי חופשי מורכב מ7 מספרים</w:t>
      </w:r>
    </w:p>
    <w:p w14:paraId="6E8D5B6E" w14:textId="145FA55F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טלפון נייד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06E47B59" w14:textId="3937F535" w:rsidR="00F56D19" w:rsidRDefault="00F56D19" w:rsidP="009A5704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טקסט מספרי מורכב מ10 מספרים </w:t>
      </w:r>
    </w:p>
    <w:p w14:paraId="2E929FC0" w14:textId="77777777" w:rsidR="009A5704" w:rsidRDefault="00F56D19" w:rsidP="009A5704">
      <w:pPr>
        <w:pStyle w:val="a5"/>
        <w:numPr>
          <w:ilvl w:val="0"/>
          <w:numId w:val="8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rtl/>
        </w:rPr>
        <w:t xml:space="preserve">קלט יחידה 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  <w:r w:rsidR="009A5704" w:rsidRPr="009A5704"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0B730FCB" w14:textId="04011965" w:rsidR="004C6D8F" w:rsidRPr="009A5704" w:rsidRDefault="004C6D8F" w:rsidP="009A5704">
      <w:pPr>
        <w:pStyle w:val="a5"/>
        <w:numPr>
          <w:ilvl w:val="0"/>
          <w:numId w:val="1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rtl/>
        </w:rPr>
        <w:t>טקסט חופשי</w:t>
      </w:r>
    </w:p>
    <w:p w14:paraId="2E8BD67E" w14:textId="77777777" w:rsidR="009A5704" w:rsidRDefault="009A5704" w:rsidP="009A5704">
      <w:pPr>
        <w:pStyle w:val="a5"/>
        <w:bidi/>
        <w:spacing w:line="276" w:lineRule="auto"/>
        <w:ind w:left="927"/>
        <w:rPr>
          <w:rFonts w:ascii="Segoe UI" w:hAnsi="Segoe UI" w:cs="Segoe UI"/>
          <w:sz w:val="24"/>
          <w:szCs w:val="24"/>
          <w:rtl/>
        </w:rPr>
      </w:pPr>
    </w:p>
    <w:p w14:paraId="4A0759BF" w14:textId="170AD306" w:rsidR="009A5704" w:rsidRDefault="009A5704" w:rsidP="009A5704">
      <w:pPr>
        <w:pStyle w:val="a5"/>
        <w:bidi/>
        <w:spacing w:line="276" w:lineRule="auto"/>
        <w:ind w:left="927"/>
        <w:rPr>
          <w:rFonts w:ascii="Segoe UI" w:hAnsi="Segoe UI" w:cs="Segoe U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54E5078" wp14:editId="7871C36A">
            <wp:extent cx="2048799" cy="1460500"/>
            <wp:effectExtent l="0" t="0" r="8890" b="635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986" t="9843" r="20028" b="56785"/>
                    <a:stretch/>
                  </pic:blipFill>
                  <pic:spPr bwMode="auto">
                    <a:xfrm>
                      <a:off x="0" y="0"/>
                      <a:ext cx="2088053" cy="148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393E" w14:textId="780217EF" w:rsidR="009A5704" w:rsidRDefault="009A5704" w:rsidP="009A5704">
      <w:pPr>
        <w:bidi/>
        <w:spacing w:line="276" w:lineRule="auto"/>
        <w:rPr>
          <w:rFonts w:ascii="Segoe UI" w:hAnsi="Segoe UI" w:cs="Segoe UI"/>
          <w:sz w:val="24"/>
          <w:szCs w:val="24"/>
          <w:u w:val="single"/>
          <w:rtl/>
        </w:rPr>
      </w:pPr>
      <w:r w:rsidRPr="009A5704">
        <w:rPr>
          <w:rFonts w:ascii="Segoe UI" w:hAnsi="Segoe UI" w:cs="Segoe UI" w:hint="cs"/>
          <w:sz w:val="24"/>
          <w:szCs w:val="24"/>
          <w:u w:val="single"/>
          <w:rtl/>
        </w:rPr>
        <w:t>מילוי פרטי האירוע</w:t>
      </w:r>
    </w:p>
    <w:p w14:paraId="2BAD192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כשהמשתמש ידווח על אירוע יופיע לו דוח פרטי האירוע</w:t>
      </w:r>
    </w:p>
    <w:p w14:paraId="2AA9A6AF" w14:textId="77777777" w:rsidR="00440116" w:rsidRDefault="00440116" w:rsidP="00440116">
      <w:r>
        <w:rPr>
          <w:noProof/>
        </w:rPr>
        <w:drawing>
          <wp:inline distT="0" distB="0" distL="0" distR="0" wp14:anchorId="1ABBADCD" wp14:editId="2D0746D3">
            <wp:extent cx="5731510" cy="2546350"/>
            <wp:effectExtent l="0" t="0" r="254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379" b="6638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B6C88" w14:textId="77777777" w:rsidR="00440116" w:rsidRDefault="00440116" w:rsidP="00440116">
      <w:pPr>
        <w:bidi/>
        <w:rPr>
          <w:rtl/>
        </w:rPr>
      </w:pPr>
    </w:p>
    <w:p w14:paraId="459F97D7" w14:textId="77777777" w:rsidR="00440116" w:rsidRDefault="00440116" w:rsidP="00440116">
      <w:pPr>
        <w:bidi/>
        <w:rPr>
          <w:rtl/>
        </w:rPr>
      </w:pPr>
    </w:p>
    <w:p w14:paraId="1690E54E" w14:textId="77777777" w:rsidR="00440116" w:rsidRDefault="00440116" w:rsidP="00440116">
      <w:pPr>
        <w:bidi/>
        <w:rPr>
          <w:rtl/>
        </w:rPr>
      </w:pPr>
    </w:p>
    <w:p w14:paraId="496C5B0B" w14:textId="77777777" w:rsidR="00440116" w:rsidRDefault="00440116" w:rsidP="00440116">
      <w:pPr>
        <w:bidi/>
        <w:rPr>
          <w:rtl/>
        </w:rPr>
      </w:pPr>
      <w:r>
        <w:rPr>
          <w:rFonts w:hint="cs"/>
          <w:rtl/>
        </w:rPr>
        <w:lastRenderedPageBreak/>
        <w:t xml:space="preserve">המשתמש צריך למלא את </w:t>
      </w:r>
    </w:p>
    <w:p w14:paraId="5CED9C2C" w14:textId="77777777" w:rsidR="00440116" w:rsidRDefault="00440116" w:rsidP="00440116">
      <w:pPr>
        <w:pStyle w:val="a5"/>
        <w:numPr>
          <w:ilvl w:val="0"/>
          <w:numId w:val="15"/>
        </w:numPr>
        <w:bidi/>
        <w:rPr>
          <w:rtl/>
        </w:rPr>
      </w:pPr>
      <w:r>
        <w:rPr>
          <w:rFonts w:hint="cs"/>
          <w:rtl/>
        </w:rPr>
        <w:t xml:space="preserve">סוג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  <w:r w:rsidRPr="00FD3426">
        <w:rPr>
          <w:rFonts w:hint="cs"/>
          <w:sz w:val="18"/>
          <w:szCs w:val="18"/>
          <w:rtl/>
        </w:rPr>
        <w:t xml:space="preserve"> </w:t>
      </w:r>
    </w:p>
    <w:p w14:paraId="228D2265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תאונת כלי רכב</w:t>
      </w:r>
    </w:p>
    <w:p w14:paraId="1B6D5170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אירוע נשק</w:t>
      </w:r>
    </w:p>
    <w:p w14:paraId="4BD9F9DF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תאונת עבודה אנשי טנ"א</w:t>
      </w:r>
    </w:p>
    <w:p w14:paraId="0453C518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פריקת מטפים</w:t>
      </w:r>
    </w:p>
    <w:p w14:paraId="1CBCDE79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אחר</w:t>
      </w:r>
    </w:p>
    <w:p w14:paraId="14AF76A4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תאריך ושעת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A672B46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מיקום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2F3F106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מספר הנפגעים שהיו באירוע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  <w:r>
        <w:rPr>
          <w:rFonts w:hint="cs"/>
          <w:rtl/>
        </w:rPr>
        <w:t xml:space="preserve"> </w:t>
      </w:r>
    </w:p>
    <w:p w14:paraId="73724FCA" w14:textId="77777777" w:rsidR="00440116" w:rsidRDefault="00440116" w:rsidP="00440116">
      <w:pPr>
        <w:pStyle w:val="a5"/>
        <w:numPr>
          <w:ilvl w:val="0"/>
          <w:numId w:val="15"/>
        </w:numPr>
        <w:bidi/>
        <w:rPr>
          <w:rtl/>
        </w:rPr>
      </w:pPr>
      <w:r>
        <w:rPr>
          <w:rFonts w:hint="cs"/>
          <w:rtl/>
        </w:rPr>
        <w:t>אם למשתמש יש מסמך תחקיר האירוע/ תמונות מהאירוע המשתמש יוכל לעלות קבצים.</w:t>
      </w:r>
    </w:p>
    <w:p w14:paraId="036BE5B5" w14:textId="77777777" w:rsidR="00440116" w:rsidRDefault="00440116" w:rsidP="00440116">
      <w:pPr>
        <w:jc w:val="right"/>
        <w:rPr>
          <w:u w:val="single"/>
          <w:rtl/>
        </w:rPr>
      </w:pPr>
      <w:r w:rsidRPr="007B3A82">
        <w:rPr>
          <w:rFonts w:hint="cs"/>
          <w:u w:val="single"/>
          <w:rtl/>
        </w:rPr>
        <w:t>כמה נפגעים היו באירוע</w:t>
      </w:r>
    </w:p>
    <w:p w14:paraId="5D5804D4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אם המשתמש רשם 0 נפגעים אז לא יוצגו עוד שדות</w:t>
      </w:r>
    </w:p>
    <w:p w14:paraId="14BE1C13" w14:textId="77777777" w:rsidR="00440116" w:rsidRDefault="00440116" w:rsidP="00440116">
      <w:pPr>
        <w:jc w:val="right"/>
      </w:pPr>
      <w:r>
        <w:rPr>
          <w:rFonts w:hint="cs"/>
          <w:rtl/>
        </w:rPr>
        <w:t>אם המשתמש רשם יותר מ0 נפגעים יוצגו לו השדות הנ"ל ככמות הנפגעים שהמשתמש רשם</w:t>
      </w:r>
    </w:p>
    <w:p w14:paraId="5C47BD52" w14:textId="77777777" w:rsidR="00440116" w:rsidRPr="00F00526" w:rsidRDefault="00440116" w:rsidP="00440116">
      <w:r>
        <w:rPr>
          <w:noProof/>
        </w:rPr>
        <w:drawing>
          <wp:inline distT="0" distB="0" distL="0" distR="0" wp14:anchorId="0B34CCB8" wp14:editId="039E6DF0">
            <wp:extent cx="5731510" cy="2571750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379" b="5850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EA6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אמור למלא את </w:t>
      </w:r>
    </w:p>
    <w:p w14:paraId="20CA3AD2" w14:textId="77777777" w:rsidR="00440116" w:rsidRDefault="00440116" w:rsidP="00440116">
      <w:pPr>
        <w:pStyle w:val="a5"/>
        <w:numPr>
          <w:ilvl w:val="0"/>
          <w:numId w:val="16"/>
        </w:numPr>
        <w:bidi/>
      </w:pPr>
      <w:r>
        <w:rPr>
          <w:rFonts w:hint="cs"/>
          <w:rtl/>
        </w:rPr>
        <w:t>שם הנפגע</w:t>
      </w:r>
      <w:r>
        <w:rPr>
          <w:rFonts w:ascii="Segoe UI" w:hAnsi="Segoe UI" w:cs="Segoe UI" w:hint="cs"/>
          <w:color w:val="FF0000"/>
          <w:sz w:val="14"/>
          <w:szCs w:val="14"/>
          <w:rtl/>
        </w:rPr>
        <w:t xml:space="preserve">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093F4AE2" w14:textId="77777777" w:rsidR="00440116" w:rsidRDefault="00440116" w:rsidP="00440116">
      <w:pPr>
        <w:pStyle w:val="a5"/>
        <w:numPr>
          <w:ilvl w:val="0"/>
          <w:numId w:val="16"/>
        </w:numPr>
        <w:bidi/>
      </w:pPr>
      <w:r>
        <w:rPr>
          <w:rFonts w:hint="cs"/>
          <w:rtl/>
        </w:rPr>
        <w:t xml:space="preserve">מצב הנפגע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C28633E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קל</w:t>
      </w:r>
    </w:p>
    <w:p w14:paraId="147422A2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בינוני</w:t>
      </w:r>
    </w:p>
    <w:p w14:paraId="466163EA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קשה</w:t>
      </w:r>
    </w:p>
    <w:p w14:paraId="2142D14A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נהרג</w:t>
      </w:r>
    </w:p>
    <w:p w14:paraId="1B63D016" w14:textId="77777777" w:rsidR="00440116" w:rsidRPr="00FD342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>מיקום הפגיעה</w:t>
      </w:r>
      <w:r>
        <w:rPr>
          <w:rFonts w:ascii="Segoe UI" w:hAnsi="Segoe UI" w:cs="Segoe UI" w:hint="cs"/>
          <w:color w:val="FF0000"/>
          <w:sz w:val="14"/>
          <w:szCs w:val="14"/>
          <w:rtl/>
        </w:rPr>
        <w:t xml:space="preserve">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F32AB6A" w14:textId="77777777" w:rsidR="00440116" w:rsidRDefault="00440116" w:rsidP="00440116">
      <w:pPr>
        <w:pStyle w:val="a5"/>
        <w:bidi/>
        <w:rPr>
          <w:rtl/>
        </w:rPr>
      </w:pPr>
    </w:p>
    <w:p w14:paraId="4FB99EC7" w14:textId="77777777" w:rsidR="00440116" w:rsidRDefault="00440116" w:rsidP="00440116">
      <w:pPr>
        <w:bidi/>
        <w:rPr>
          <w:u w:val="single"/>
          <w:rtl/>
        </w:rPr>
      </w:pPr>
    </w:p>
    <w:p w14:paraId="1F0D1009" w14:textId="77777777" w:rsidR="00440116" w:rsidRDefault="00440116" w:rsidP="00440116">
      <w:pPr>
        <w:bidi/>
        <w:rPr>
          <w:u w:val="single"/>
          <w:rtl/>
        </w:rPr>
      </w:pPr>
    </w:p>
    <w:p w14:paraId="532CF7A5" w14:textId="77777777" w:rsidR="00440116" w:rsidRDefault="00440116" w:rsidP="00440116">
      <w:pPr>
        <w:bidi/>
        <w:rPr>
          <w:u w:val="single"/>
          <w:rtl/>
        </w:rPr>
      </w:pPr>
    </w:p>
    <w:p w14:paraId="7F254EA1" w14:textId="77777777" w:rsidR="00440116" w:rsidRDefault="00440116" w:rsidP="00440116">
      <w:pPr>
        <w:bidi/>
        <w:rPr>
          <w:u w:val="single"/>
          <w:rtl/>
        </w:rPr>
      </w:pPr>
    </w:p>
    <w:p w14:paraId="55466096" w14:textId="77777777" w:rsidR="00440116" w:rsidRDefault="00440116" w:rsidP="00440116">
      <w:pPr>
        <w:bidi/>
        <w:rPr>
          <w:u w:val="single"/>
          <w:rtl/>
        </w:rPr>
      </w:pPr>
    </w:p>
    <w:p w14:paraId="35E6F007" w14:textId="77777777" w:rsidR="00440116" w:rsidRDefault="00440116" w:rsidP="00440116">
      <w:pPr>
        <w:bidi/>
        <w:rPr>
          <w:u w:val="single"/>
          <w:rtl/>
        </w:rPr>
      </w:pPr>
      <w:r w:rsidRPr="00E111E6">
        <w:rPr>
          <w:rFonts w:hint="cs"/>
          <w:u w:val="single"/>
          <w:rtl/>
        </w:rPr>
        <w:lastRenderedPageBreak/>
        <w:t xml:space="preserve">סוג האירוע </w:t>
      </w:r>
    </w:p>
    <w:p w14:paraId="7793134F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בחר </w:t>
      </w:r>
      <w:r w:rsidRPr="00E111E6">
        <w:rPr>
          <w:rFonts w:hint="cs"/>
          <w:b/>
          <w:bCs/>
          <w:rtl/>
        </w:rPr>
        <w:t>תאונת כלי רכב</w:t>
      </w:r>
      <w:r>
        <w:rPr>
          <w:rFonts w:hint="cs"/>
          <w:rtl/>
        </w:rPr>
        <w:t xml:space="preserve"> יוצגו השדות הנ"ל</w:t>
      </w:r>
    </w:p>
    <w:p w14:paraId="6058A493" w14:textId="77777777" w:rsidR="00440116" w:rsidRDefault="00440116" w:rsidP="00440116">
      <w:r>
        <w:rPr>
          <w:noProof/>
        </w:rPr>
        <w:drawing>
          <wp:inline distT="0" distB="0" distL="0" distR="0" wp14:anchorId="6FEC416A" wp14:editId="5596664F">
            <wp:extent cx="5731510" cy="2527300"/>
            <wp:effectExtent l="0" t="0" r="2540" b="635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63" b="6244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8461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המשתמש אמור למלא את</w:t>
      </w:r>
    </w:p>
    <w:p w14:paraId="19194313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איזה כלי 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92EEE77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>סוג הכלי(בחירה מתוך רשימה)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 xml:space="preserve"> *שדה חובה</w:t>
      </w:r>
    </w:p>
    <w:p w14:paraId="187F3EC6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האם נגרם נזק לכלי(כן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6497E900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איך התרחשה התאונה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2D2923F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התהפכות</w:t>
      </w:r>
    </w:p>
    <w:p w14:paraId="53414E48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תאונה עם כלי רכב אחר</w:t>
      </w:r>
    </w:p>
    <w:p w14:paraId="0B65005E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החלקה</w:t>
      </w:r>
    </w:p>
    <w:p w14:paraId="3CCBD251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שריפה</w:t>
      </w:r>
    </w:p>
    <w:p w14:paraId="725041CB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התנגשות</w:t>
      </w:r>
    </w:p>
    <w:p w14:paraId="0BF8F6D2" w14:textId="77777777" w:rsidR="00440116" w:rsidRDefault="00440116" w:rsidP="00440116">
      <w:pPr>
        <w:pStyle w:val="a5"/>
        <w:numPr>
          <w:ilvl w:val="0"/>
          <w:numId w:val="19"/>
        </w:numPr>
        <w:bidi/>
        <w:rPr>
          <w:rtl/>
        </w:rPr>
      </w:pPr>
      <w:r>
        <w:rPr>
          <w:rFonts w:hint="cs"/>
          <w:rtl/>
        </w:rPr>
        <w:t>אחר</w:t>
      </w:r>
    </w:p>
    <w:p w14:paraId="19E42F1B" w14:textId="77777777" w:rsidR="00440116" w:rsidRDefault="00440116" w:rsidP="00440116">
      <w:pPr>
        <w:rPr>
          <w:rtl/>
        </w:rPr>
      </w:pPr>
    </w:p>
    <w:p w14:paraId="61EFDF18" w14:textId="603A693D" w:rsidR="00440116" w:rsidRPr="00440116" w:rsidRDefault="00440116" w:rsidP="00440116">
      <w:pPr>
        <w:jc w:val="right"/>
        <w:rPr>
          <w:lang w:val="ru-RU"/>
        </w:rPr>
      </w:pPr>
      <w:r>
        <w:rPr>
          <w:rFonts w:hint="cs"/>
          <w:rtl/>
        </w:rPr>
        <w:t xml:space="preserve">אם המשתמש בחר </w:t>
      </w:r>
      <w:r w:rsidRPr="00161DE4">
        <w:rPr>
          <w:rFonts w:hint="cs"/>
          <w:b/>
          <w:bCs/>
          <w:rtl/>
        </w:rPr>
        <w:t>אירוע נשק</w:t>
      </w:r>
      <w:r>
        <w:rPr>
          <w:rFonts w:hint="cs"/>
          <w:rtl/>
        </w:rPr>
        <w:t xml:space="preserve"> יוצגו השדות הנ"ל</w:t>
      </w:r>
    </w:p>
    <w:p w14:paraId="4A4E9614" w14:textId="77777777" w:rsidR="00440116" w:rsidRDefault="00440116" w:rsidP="00440116">
      <w:r>
        <w:rPr>
          <w:noProof/>
        </w:rPr>
        <w:drawing>
          <wp:inline distT="0" distB="0" distL="0" distR="0" wp14:anchorId="05DFC6A2" wp14:editId="74D3F7D6">
            <wp:extent cx="5731510" cy="2527300"/>
            <wp:effectExtent l="0" t="0" r="2540" b="635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561" b="6047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C9B64" w14:textId="77777777" w:rsidR="00440116" w:rsidRDefault="00440116" w:rsidP="00440116"/>
    <w:p w14:paraId="33695958" w14:textId="6B954D1F" w:rsidR="00440116" w:rsidRDefault="00440116" w:rsidP="00440116">
      <w:pPr>
        <w:jc w:val="right"/>
        <w:rPr>
          <w:rFonts w:hint="cs"/>
          <w:rtl/>
        </w:rPr>
      </w:pPr>
      <w:r>
        <w:rPr>
          <w:rFonts w:hint="cs"/>
          <w:rtl/>
        </w:rPr>
        <w:lastRenderedPageBreak/>
        <w:t xml:space="preserve">המשתמש אמור למלא את </w:t>
      </w:r>
    </w:p>
    <w:p w14:paraId="0E49F1B4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סוג הנשק(בחירה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45CA3765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האם נגרם נזק לנשק 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9BBEF96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מה התרחש באירוע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9E33BCA" w14:textId="77777777" w:rsidR="00440116" w:rsidRDefault="00440116" w:rsidP="00440116">
      <w:pPr>
        <w:pStyle w:val="a5"/>
        <w:numPr>
          <w:ilvl w:val="0"/>
          <w:numId w:val="21"/>
        </w:numPr>
        <w:bidi/>
        <w:rPr>
          <w:rFonts w:hint="cs"/>
        </w:rPr>
      </w:pPr>
      <w:r>
        <w:rPr>
          <w:rFonts w:hint="cs"/>
          <w:rtl/>
        </w:rPr>
        <w:t>פיצוץ נשק</w:t>
      </w:r>
    </w:p>
    <w:p w14:paraId="5D79763E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פיצוץ רימון</w:t>
      </w:r>
    </w:p>
    <w:p w14:paraId="17BA1BC4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פיצוץ קליע</w:t>
      </w:r>
    </w:p>
    <w:p w14:paraId="59C7EF9D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פליטת כדור</w:t>
      </w:r>
    </w:p>
    <w:p w14:paraId="664049D3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אחר</w:t>
      </w:r>
    </w:p>
    <w:p w14:paraId="4B5D2427" w14:textId="77777777" w:rsidR="00440116" w:rsidRDefault="00440116" w:rsidP="00440116">
      <w:pPr>
        <w:pStyle w:val="a5"/>
        <w:bidi/>
        <w:ind w:left="1080"/>
        <w:rPr>
          <w:rtl/>
        </w:rPr>
      </w:pPr>
    </w:p>
    <w:p w14:paraId="4F40D9B6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בחר </w:t>
      </w:r>
      <w:r w:rsidRPr="007F3837">
        <w:rPr>
          <w:rFonts w:hint="cs"/>
          <w:b/>
          <w:bCs/>
          <w:rtl/>
        </w:rPr>
        <w:t>תאונת עבודה אנשי טנ"א</w:t>
      </w:r>
      <w:r>
        <w:rPr>
          <w:rFonts w:hint="cs"/>
          <w:rtl/>
        </w:rPr>
        <w:t xml:space="preserve"> יוצגו השדות הנ"ל</w:t>
      </w:r>
    </w:p>
    <w:p w14:paraId="05ED0A64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02D7B56C" wp14:editId="28579A45">
            <wp:extent cx="5731510" cy="2317750"/>
            <wp:effectExtent l="0" t="0" r="254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667" b="6440"/>
                    <a:stretch/>
                  </pic:blipFill>
                  <pic:spPr bwMode="auto"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447B0" w14:textId="77777777" w:rsidR="00440116" w:rsidRPr="00440116" w:rsidRDefault="00440116" w:rsidP="00440116">
      <w:pPr>
        <w:jc w:val="right"/>
        <w:rPr>
          <w:lang w:val="ru-RU"/>
        </w:rPr>
      </w:pPr>
      <w:r>
        <w:rPr>
          <w:rFonts w:hint="cs"/>
          <w:rtl/>
        </w:rPr>
        <w:t xml:space="preserve">המשתמש ממלא את </w:t>
      </w:r>
    </w:p>
    <w:p w14:paraId="2C2F0EF8" w14:textId="77777777" w:rsidR="00440116" w:rsidRDefault="00440116" w:rsidP="00440116">
      <w:pPr>
        <w:pStyle w:val="a5"/>
        <w:numPr>
          <w:ilvl w:val="0"/>
          <w:numId w:val="22"/>
        </w:numPr>
        <w:bidi/>
      </w:pPr>
      <w:r>
        <w:rPr>
          <w:rFonts w:hint="cs"/>
          <w:rtl/>
        </w:rPr>
        <w:t xml:space="preserve">ממה נפגע הפצוע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45E0674" w14:textId="77777777" w:rsidR="00440116" w:rsidRDefault="00440116" w:rsidP="00440116">
      <w:pPr>
        <w:pStyle w:val="a5"/>
        <w:numPr>
          <w:ilvl w:val="0"/>
          <w:numId w:val="22"/>
        </w:numPr>
        <w:bidi/>
      </w:pPr>
      <w:r>
        <w:rPr>
          <w:rFonts w:hint="cs"/>
          <w:rtl/>
        </w:rPr>
        <w:t xml:space="preserve">מתי נפגע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462A591F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פעילות אחזקתית</w:t>
      </w:r>
      <w:r w:rsidRPr="00161DE4">
        <w:rPr>
          <w:rFonts w:hint="cs"/>
          <w:rtl/>
        </w:rPr>
        <w:t xml:space="preserve"> </w:t>
      </w:r>
    </w:p>
    <w:p w14:paraId="61A9D0F4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פעילות שגרתית</w:t>
      </w:r>
    </w:p>
    <w:p w14:paraId="4AC2008C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תרגיל</w:t>
      </w:r>
    </w:p>
    <w:p w14:paraId="0F9BE7E2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אימון</w:t>
      </w:r>
    </w:p>
    <w:p w14:paraId="6B1B8797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עבודה</w:t>
      </w:r>
    </w:p>
    <w:p w14:paraId="623D6F14" w14:textId="0D14EE49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אחר</w:t>
      </w:r>
    </w:p>
    <w:p w14:paraId="77060F21" w14:textId="77777777" w:rsidR="00440116" w:rsidRDefault="00440116" w:rsidP="00440116">
      <w:pPr>
        <w:pStyle w:val="a5"/>
        <w:bidi/>
        <w:ind w:left="1080"/>
      </w:pPr>
    </w:p>
    <w:p w14:paraId="3E7F5010" w14:textId="77777777" w:rsidR="00440116" w:rsidRDefault="00440116" w:rsidP="00440116">
      <w:pPr>
        <w:pStyle w:val="a5"/>
        <w:bidi/>
        <w:ind w:left="1080"/>
      </w:pPr>
    </w:p>
    <w:p w14:paraId="352F3F05" w14:textId="77777777" w:rsidR="00440116" w:rsidRDefault="00440116" w:rsidP="00440116">
      <w:pPr>
        <w:pStyle w:val="a5"/>
        <w:bidi/>
        <w:ind w:left="1080"/>
      </w:pPr>
    </w:p>
    <w:p w14:paraId="7091680C" w14:textId="77777777" w:rsidR="00440116" w:rsidRDefault="00440116" w:rsidP="00440116">
      <w:pPr>
        <w:pStyle w:val="a5"/>
        <w:bidi/>
        <w:ind w:left="1080"/>
      </w:pPr>
    </w:p>
    <w:p w14:paraId="15518E45" w14:textId="77777777" w:rsidR="00440116" w:rsidRDefault="00440116" w:rsidP="00440116">
      <w:pPr>
        <w:pStyle w:val="a5"/>
        <w:bidi/>
        <w:ind w:left="1080"/>
      </w:pPr>
    </w:p>
    <w:p w14:paraId="74CBB4EB" w14:textId="77777777" w:rsidR="00440116" w:rsidRDefault="00440116" w:rsidP="00440116">
      <w:pPr>
        <w:pStyle w:val="a5"/>
        <w:bidi/>
        <w:ind w:left="1080"/>
      </w:pPr>
    </w:p>
    <w:p w14:paraId="45E8A2FE" w14:textId="77777777" w:rsidR="00440116" w:rsidRDefault="00440116" w:rsidP="00440116">
      <w:pPr>
        <w:pStyle w:val="a5"/>
        <w:bidi/>
        <w:ind w:left="1080"/>
      </w:pPr>
    </w:p>
    <w:p w14:paraId="08C1BB6D" w14:textId="77777777" w:rsidR="00440116" w:rsidRDefault="00440116" w:rsidP="00440116">
      <w:pPr>
        <w:pStyle w:val="a5"/>
        <w:bidi/>
        <w:ind w:left="1080"/>
      </w:pPr>
    </w:p>
    <w:p w14:paraId="0B3FED36" w14:textId="77777777" w:rsidR="00440116" w:rsidRDefault="00440116" w:rsidP="00440116">
      <w:pPr>
        <w:pStyle w:val="a5"/>
        <w:bidi/>
        <w:ind w:left="1080"/>
      </w:pPr>
    </w:p>
    <w:p w14:paraId="2E7BF554" w14:textId="77777777" w:rsidR="00440116" w:rsidRDefault="00440116" w:rsidP="00440116">
      <w:pPr>
        <w:pStyle w:val="a5"/>
        <w:bidi/>
        <w:ind w:left="1080"/>
      </w:pPr>
    </w:p>
    <w:p w14:paraId="647F60A5" w14:textId="77777777" w:rsidR="00440116" w:rsidRDefault="00440116" w:rsidP="00440116">
      <w:pPr>
        <w:pStyle w:val="a5"/>
        <w:bidi/>
        <w:ind w:left="1080"/>
      </w:pPr>
    </w:p>
    <w:p w14:paraId="05AB7E93" w14:textId="77777777" w:rsidR="00440116" w:rsidRDefault="00440116" w:rsidP="00440116">
      <w:pPr>
        <w:pStyle w:val="a5"/>
        <w:bidi/>
        <w:ind w:left="1080"/>
      </w:pPr>
    </w:p>
    <w:p w14:paraId="1F237EB5" w14:textId="77777777" w:rsidR="00440116" w:rsidRDefault="00440116" w:rsidP="00440116">
      <w:pPr>
        <w:pStyle w:val="a5"/>
        <w:bidi/>
        <w:ind w:left="1080"/>
      </w:pPr>
    </w:p>
    <w:p w14:paraId="69DB382A" w14:textId="20953B2F" w:rsidR="00440116" w:rsidRDefault="00440116" w:rsidP="00440116">
      <w:pPr>
        <w:jc w:val="right"/>
        <w:rPr>
          <w:rFonts w:hint="cs"/>
          <w:rtl/>
        </w:rPr>
      </w:pPr>
      <w:r>
        <w:rPr>
          <w:rFonts w:hint="cs"/>
          <w:rtl/>
        </w:rPr>
        <w:lastRenderedPageBreak/>
        <w:t xml:space="preserve">אם המשתמש בחר </w:t>
      </w:r>
      <w:r w:rsidRPr="007F3837">
        <w:rPr>
          <w:rFonts w:hint="cs"/>
          <w:b/>
          <w:bCs/>
          <w:rtl/>
        </w:rPr>
        <w:t>פריקת מטפים</w:t>
      </w:r>
      <w:r>
        <w:rPr>
          <w:rFonts w:hint="cs"/>
          <w:rtl/>
        </w:rPr>
        <w:t xml:space="preserve"> יוצגו השדות הנ"ל</w:t>
      </w:r>
    </w:p>
    <w:p w14:paraId="1A06A4A9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43C61F16" wp14:editId="22A36D8E">
            <wp:extent cx="5731510" cy="2298700"/>
            <wp:effectExtent l="0" t="0" r="2540" b="635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454" b="6244"/>
                    <a:stretch/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7B579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ממלא את </w:t>
      </w:r>
    </w:p>
    <w:p w14:paraId="5329A0C6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סוג המטף(בחירה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F09A025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סוג הרק"ם(בחירה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F51B1F0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מתי התרחש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6C241FD3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פעילות אחזקתית</w:t>
      </w:r>
    </w:p>
    <w:p w14:paraId="40E5C11C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פעילות שגרתית</w:t>
      </w:r>
    </w:p>
    <w:p w14:paraId="492E38E5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תרגיל</w:t>
      </w:r>
    </w:p>
    <w:p w14:paraId="0D498E59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אימון</w:t>
      </w:r>
    </w:p>
    <w:p w14:paraId="59E6A80C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עבודה</w:t>
      </w:r>
    </w:p>
    <w:p w14:paraId="00C9CBA6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אחר</w:t>
      </w:r>
    </w:p>
    <w:p w14:paraId="5896595F" w14:textId="77777777" w:rsidR="00440116" w:rsidRDefault="00440116" w:rsidP="00440116">
      <w:pPr>
        <w:pStyle w:val="a5"/>
        <w:bidi/>
        <w:ind w:left="1080"/>
        <w:rPr>
          <w:rtl/>
        </w:rPr>
      </w:pPr>
    </w:p>
    <w:p w14:paraId="1AEF88F3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יבחר </w:t>
      </w:r>
      <w:r w:rsidRPr="007F3837">
        <w:rPr>
          <w:rFonts w:hint="cs"/>
          <w:b/>
          <w:bCs/>
          <w:rtl/>
        </w:rPr>
        <w:t xml:space="preserve">אחר </w:t>
      </w:r>
      <w:r>
        <w:rPr>
          <w:rFonts w:hint="cs"/>
          <w:rtl/>
        </w:rPr>
        <w:t>יוצג השדה הנ"ל</w:t>
      </w:r>
    </w:p>
    <w:p w14:paraId="7265A5BF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72AE9CE7" wp14:editId="2FC62C3A">
            <wp:extent cx="5731510" cy="257175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575" b="5653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779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יצטרך לפרט את פרטי האירוע ללא יכולת לקטלג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1E37E9D1" w14:textId="77777777" w:rsidR="009A5704" w:rsidRDefault="009A5704" w:rsidP="009A5704">
      <w:pPr>
        <w:bidi/>
        <w:spacing w:line="276" w:lineRule="auto"/>
        <w:rPr>
          <w:rFonts w:ascii="Segoe UI" w:hAnsi="Segoe UI" w:cs="Segoe UI"/>
          <w:sz w:val="24"/>
          <w:szCs w:val="24"/>
          <w:u w:val="single"/>
          <w:rtl/>
        </w:rPr>
      </w:pPr>
    </w:p>
    <w:p w14:paraId="2FC0AD29" w14:textId="77777777" w:rsidR="00440116" w:rsidRPr="009A5704" w:rsidRDefault="00440116" w:rsidP="00440116">
      <w:pPr>
        <w:bidi/>
        <w:spacing w:line="276" w:lineRule="auto"/>
        <w:rPr>
          <w:rFonts w:ascii="Segoe UI" w:hAnsi="Segoe UI" w:cs="Segoe UI" w:hint="cs"/>
          <w:sz w:val="24"/>
          <w:szCs w:val="24"/>
          <w:u w:val="single"/>
        </w:rPr>
      </w:pPr>
    </w:p>
    <w:p w14:paraId="1547F5F1" w14:textId="0B30A4F4" w:rsidR="00A25F7B" w:rsidRPr="009A5704" w:rsidRDefault="009A5704" w:rsidP="009A5704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כ</w:t>
      </w:r>
      <w:r w:rsidR="00A25F7B" w:rsidRPr="009A5704">
        <w:rPr>
          <w:rFonts w:ascii="Segoe UI" w:hAnsi="Segoe UI" w:cs="Segoe UI" w:hint="cs"/>
          <w:b/>
          <w:bCs/>
          <w:sz w:val="24"/>
          <w:szCs w:val="24"/>
          <w:rtl/>
        </w:rPr>
        <w:t xml:space="preserve">פתור השליחה </w:t>
      </w:r>
    </w:p>
    <w:p w14:paraId="04B2C871" w14:textId="4111FED1" w:rsidR="00A25F7B" w:rsidRPr="0022614D" w:rsidRDefault="00A25F7B" w:rsidP="00A25F7B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השליחה, יש לבדוק תחילה שהנתונים שחובה להזין הוזנו , במידה ולא נציג הודעת שגיאה של איזה מהפריטים לא הוזן נתונים</w:t>
      </w:r>
    </w:p>
    <w:p w14:paraId="32AF9731" w14:textId="450BB26E" w:rsidR="00A25F7B" w:rsidRDefault="00A25F7B" w:rsidP="009C1BA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A25F7B">
        <w:rPr>
          <w:rFonts w:ascii="Segoe UI" w:hAnsi="Segoe UI" w:cs="Segoe UI" w:hint="cs"/>
          <w:sz w:val="24"/>
          <w:szCs w:val="24"/>
          <w:rtl/>
        </w:rPr>
        <w:t xml:space="preserve">במידה והקלט עבר בהצלחה את הבדיקות, כפתור השליחה </w:t>
      </w:r>
      <w:r>
        <w:rPr>
          <w:rFonts w:ascii="Segoe UI" w:hAnsi="Segoe UI" w:cs="Segoe UI" w:hint="cs"/>
          <w:sz w:val="24"/>
          <w:szCs w:val="24"/>
          <w:rtl/>
        </w:rPr>
        <w:t>יועבר לחלון פופ אפ שבו יהיה רשום שהדיווח נשלח בהצלחה ויראה את המספר הייחודי של האירוע אותו שלח (מספר משתנה ושונה עבור כל דיווח)</w:t>
      </w:r>
    </w:p>
    <w:p w14:paraId="6CC90E55" w14:textId="634B03A6" w:rsidR="00A25F7B" w:rsidRDefault="00A25F7B" w:rsidP="00A25F7B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לאחר לחיצה על כפתור אישור המשתמש יועבר לדף הראשי</w:t>
      </w:r>
    </w:p>
    <w:p w14:paraId="4FD7DF3B" w14:textId="6241FE9D" w:rsidR="00FA752C" w:rsidRPr="00FA752C" w:rsidRDefault="00FA752C" w:rsidP="00FA752C">
      <w:pPr>
        <w:bidi/>
        <w:spacing w:line="276" w:lineRule="auto"/>
        <w:rPr>
          <w:rFonts w:ascii="Segoe UI" w:hAnsi="Segoe UI" w:cs="Segoe UI"/>
          <w:sz w:val="24"/>
          <w:szCs w:val="24"/>
        </w:rPr>
      </w:pPr>
    </w:p>
    <w:p w14:paraId="5A9D3D47" w14:textId="57E60648" w:rsidR="002C725E" w:rsidRDefault="002C725E" w:rsidP="002C725E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  <w:rtl/>
        </w:rPr>
      </w:pPr>
    </w:p>
    <w:p w14:paraId="64A03A4A" w14:textId="5738CED3" w:rsidR="007D537A" w:rsidRPr="002C725E" w:rsidRDefault="007D537A" w:rsidP="002C725E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2C725E">
        <w:rPr>
          <w:rFonts w:ascii="Segoe UI" w:hAnsi="Segoe UI" w:cs="Segoe UI" w:hint="cs"/>
          <w:sz w:val="24"/>
          <w:szCs w:val="24"/>
          <w:rtl/>
        </w:rPr>
        <w:t xml:space="preserve">     </w:t>
      </w:r>
    </w:p>
    <w:p w14:paraId="525560B8" w14:textId="145C721E" w:rsidR="002C725E" w:rsidRDefault="002C725E" w:rsidP="00440116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>דיווח על תאונת רק"</w:t>
      </w:r>
      <w:r w:rsidR="00440116">
        <w:rPr>
          <w:rFonts w:ascii="Segoe UI" w:hAnsi="Segoe UI" w:cs="Segoe UI" w:hint="cs"/>
          <w:b/>
          <w:bCs/>
          <w:sz w:val="24"/>
          <w:szCs w:val="24"/>
          <w:rtl/>
        </w:rPr>
        <w:t>ם</w:t>
      </w:r>
    </w:p>
    <w:p w14:paraId="4A37ED05" w14:textId="72BC02C0" w:rsidR="00440116" w:rsidRDefault="00440116" w:rsidP="00440116">
      <w:pPr>
        <w:bidi/>
        <w:spacing w:line="276" w:lineRule="auto"/>
        <w:ind w:left="720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כולל את מילוי פרטי המדווח כמו בטופס דיווח על אירוע חריג</w:t>
      </w:r>
      <w:r w:rsidR="00DD59F2">
        <w:rPr>
          <w:rFonts w:ascii="Segoe UI" w:hAnsi="Segoe UI" w:cs="Segoe UI" w:hint="cs"/>
          <w:sz w:val="24"/>
          <w:szCs w:val="24"/>
          <w:rtl/>
        </w:rPr>
        <w:t xml:space="preserve"> הוא גם כולל אותם השדות של מילוי פרטי האירוע אך ללא בחירת סוג אירוע.</w:t>
      </w:r>
    </w:p>
    <w:p w14:paraId="6CE4306B" w14:textId="77777777" w:rsidR="00DD59F2" w:rsidRDefault="00DD59F2" w:rsidP="00DD59F2">
      <w:pPr>
        <w:rPr>
          <w:rtl/>
        </w:rPr>
      </w:pPr>
      <w:r>
        <w:rPr>
          <w:noProof/>
        </w:rPr>
        <w:drawing>
          <wp:inline distT="0" distB="0" distL="0" distR="0" wp14:anchorId="1589067B" wp14:editId="44CA576D">
            <wp:extent cx="5731510" cy="2546350"/>
            <wp:effectExtent l="0" t="0" r="2540" b="635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969" b="6047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27435" w14:textId="77777777" w:rsidR="00DD59F2" w:rsidRDefault="00DD59F2" w:rsidP="00DD59F2">
      <w:pPr>
        <w:jc w:val="right"/>
        <w:rPr>
          <w:rtl/>
        </w:rPr>
      </w:pPr>
      <w:r>
        <w:rPr>
          <w:rFonts w:hint="cs"/>
          <w:rtl/>
        </w:rPr>
        <w:t xml:space="preserve">המשתמש ממלא את </w:t>
      </w:r>
    </w:p>
    <w:p w14:paraId="09D0C822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סוג הרק"ם(בחירה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99A80A4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האם נגרם נזק לרק"ם(כן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745E793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איך התרחשה התאונה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FD1BDA1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התהפכות</w:t>
      </w:r>
    </w:p>
    <w:p w14:paraId="6C64B169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תאונה עם כלי רכב אחר</w:t>
      </w:r>
    </w:p>
    <w:p w14:paraId="6DF706DF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החלקה</w:t>
      </w:r>
    </w:p>
    <w:p w14:paraId="38CF916C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שריפה</w:t>
      </w:r>
    </w:p>
    <w:p w14:paraId="0E0AB22E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התנגשות</w:t>
      </w:r>
    </w:p>
    <w:p w14:paraId="4B624F4C" w14:textId="77777777" w:rsidR="00DD59F2" w:rsidRDefault="00DD59F2" w:rsidP="00DD59F2">
      <w:pPr>
        <w:pStyle w:val="a5"/>
        <w:numPr>
          <w:ilvl w:val="0"/>
          <w:numId w:val="27"/>
        </w:numPr>
        <w:bidi/>
        <w:rPr>
          <w:rtl/>
        </w:rPr>
      </w:pPr>
      <w:r>
        <w:rPr>
          <w:rFonts w:hint="cs"/>
          <w:rtl/>
        </w:rPr>
        <w:t>אחר</w:t>
      </w:r>
    </w:p>
    <w:p w14:paraId="2BFEE6AC" w14:textId="77777777" w:rsidR="00DD59F2" w:rsidRPr="00440116" w:rsidRDefault="00DD59F2" w:rsidP="00DD59F2">
      <w:pPr>
        <w:bidi/>
        <w:spacing w:line="276" w:lineRule="auto"/>
        <w:ind w:left="720"/>
        <w:rPr>
          <w:rFonts w:ascii="Segoe UI" w:hAnsi="Segoe UI" w:cs="Segoe UI"/>
          <w:sz w:val="24"/>
          <w:szCs w:val="24"/>
          <w:rtl/>
        </w:rPr>
      </w:pPr>
    </w:p>
    <w:p w14:paraId="5C2DC8B5" w14:textId="77777777" w:rsidR="00440116" w:rsidRDefault="00440116" w:rsidP="00440116">
      <w:pPr>
        <w:pStyle w:val="a5"/>
        <w:bidi/>
        <w:spacing w:line="276" w:lineRule="auto"/>
        <w:ind w:left="1430"/>
        <w:rPr>
          <w:rFonts w:ascii="Segoe UI" w:hAnsi="Segoe UI" w:cs="Segoe UI"/>
          <w:b/>
          <w:bCs/>
          <w:sz w:val="24"/>
          <w:szCs w:val="24"/>
          <w:rtl/>
        </w:rPr>
      </w:pPr>
    </w:p>
    <w:p w14:paraId="7323A0E2" w14:textId="77777777" w:rsidR="00DD59F2" w:rsidRPr="009A5704" w:rsidRDefault="00DD59F2" w:rsidP="00DD59F2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כ</w:t>
      </w:r>
      <w:r w:rsidRPr="009A5704">
        <w:rPr>
          <w:rFonts w:ascii="Segoe UI" w:hAnsi="Segoe UI" w:cs="Segoe UI" w:hint="cs"/>
          <w:b/>
          <w:bCs/>
          <w:sz w:val="24"/>
          <w:szCs w:val="24"/>
          <w:rtl/>
        </w:rPr>
        <w:t xml:space="preserve">פתור השליחה </w:t>
      </w:r>
    </w:p>
    <w:p w14:paraId="38DFFB3C" w14:textId="77777777" w:rsidR="00DD59F2" w:rsidRPr="0022614D" w:rsidRDefault="00DD59F2" w:rsidP="00DD59F2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השליחה, יש לבדוק תחילה שהנתונים שחובה להזין הוזנו , במידה ולא נציג הודעת שגיאה של איזה מהפריטים לא הוזן נתונים</w:t>
      </w:r>
    </w:p>
    <w:p w14:paraId="03B5ED77" w14:textId="77777777" w:rsidR="00DD59F2" w:rsidRDefault="00DD59F2" w:rsidP="00DD59F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A25F7B">
        <w:rPr>
          <w:rFonts w:ascii="Segoe UI" w:hAnsi="Segoe UI" w:cs="Segoe UI" w:hint="cs"/>
          <w:sz w:val="24"/>
          <w:szCs w:val="24"/>
          <w:rtl/>
        </w:rPr>
        <w:t xml:space="preserve">במידה והקלט עבר בהצלחה את הבדיקות, כפתור השליחה </w:t>
      </w:r>
      <w:r>
        <w:rPr>
          <w:rFonts w:ascii="Segoe UI" w:hAnsi="Segoe UI" w:cs="Segoe UI" w:hint="cs"/>
          <w:sz w:val="24"/>
          <w:szCs w:val="24"/>
          <w:rtl/>
        </w:rPr>
        <w:t>יועבר לחלון פופ אפ שבו יהיה רשום שהדיווח נשלח בהצלחה ויראה את המספר הייחודי של האירוע אותו שלח (מספר משתנה ושונה עבור כל דיווח)</w:t>
      </w:r>
    </w:p>
    <w:p w14:paraId="42550078" w14:textId="7B4C2966" w:rsidR="00440116" w:rsidRDefault="00DD59F2" w:rsidP="00DD59F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לאחר לחיצה על כפתור אישור המשתמש יועבר לדף הראשי</w:t>
      </w:r>
    </w:p>
    <w:p w14:paraId="33DD311B" w14:textId="77777777" w:rsidR="00DD59F2" w:rsidRPr="00DD59F2" w:rsidRDefault="00DD59F2" w:rsidP="00DD59F2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</w:p>
    <w:p w14:paraId="7A0AED56" w14:textId="0BD128B3" w:rsidR="00A24577" w:rsidRPr="00A25F7B" w:rsidRDefault="00A24577" w:rsidP="00A25F7B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A25F7B">
        <w:rPr>
          <w:rFonts w:ascii="Segoe UI" w:hAnsi="Segoe UI" w:cs="Segoe UI" w:hint="cs"/>
          <w:b/>
          <w:bCs/>
          <w:sz w:val="24"/>
          <w:szCs w:val="24"/>
          <w:rtl/>
        </w:rPr>
        <w:t>עמוד התחברות חמ"ל</w:t>
      </w:r>
    </w:p>
    <w:p w14:paraId="02AE994C" w14:textId="77777777" w:rsidR="00A25F7B" w:rsidRDefault="00A24577" w:rsidP="00A25F7B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 xml:space="preserve">   </w:t>
      </w:r>
      <w:r w:rsidR="00A25F7B">
        <w:rPr>
          <w:rFonts w:ascii="Segoe UI" w:hAnsi="Segoe UI" w:cs="Segoe UI" w:hint="cs"/>
          <w:sz w:val="24"/>
          <w:szCs w:val="24"/>
          <w:rtl/>
        </w:rPr>
        <w:t>התחברות לחמ"ל רק בעלי הרשאות יוכלו להיכנס לחמ"ל</w:t>
      </w:r>
    </w:p>
    <w:p w14:paraId="3F4C5CFF" w14:textId="77777777" w:rsidR="00A25F7B" w:rsidRDefault="00A25F7B" w:rsidP="00A25F7B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   העמוד יכלול:</w:t>
      </w:r>
    </w:p>
    <w:p w14:paraId="40F33CA6" w14:textId="26F8552D" w:rsidR="00EA1740" w:rsidRPr="00EA1740" w:rsidRDefault="00EA1740" w:rsidP="00A25F7B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מספר אישי- תיבת מספרי שיכול לכלול בתוכו 7 מספרים</w:t>
      </w:r>
      <w:r w:rsidR="00DD59F2">
        <w:rPr>
          <w:rFonts w:ascii="Segoe UI" w:hAnsi="Segoe UI" w:cs="Segoe UI" w:hint="cs"/>
          <w:b/>
          <w:bCs/>
          <w:sz w:val="24"/>
          <w:szCs w:val="24"/>
          <w:rtl/>
        </w:rPr>
        <w:t xml:space="preserve"> </w:t>
      </w:r>
      <w:r w:rsidR="00DD59F2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5AF92233" w14:textId="77777777" w:rsidR="00EA1740" w:rsidRPr="00DD59F2" w:rsidRDefault="00EA1740" w:rsidP="00DD59F2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DD59F2">
        <w:rPr>
          <w:rFonts w:ascii="Segoe UI" w:hAnsi="Segoe UI" w:cs="Segoe UI" w:hint="cs"/>
          <w:b/>
          <w:bCs/>
          <w:sz w:val="24"/>
          <w:szCs w:val="24"/>
          <w:rtl/>
        </w:rPr>
        <w:t xml:space="preserve">כפתור התחברות- </w:t>
      </w:r>
    </w:p>
    <w:p w14:paraId="1A59CE32" w14:textId="192208C9" w:rsidR="00E52E41" w:rsidRDefault="00EA1740" w:rsidP="00EA1740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ההתחברות, יש לבדוק תחילה שנתוני המשתמש נכונים, במידה ולא נציג הודעת שגיאה: משתמש ללא הרשאות</w:t>
      </w:r>
    </w:p>
    <w:p w14:paraId="72826803" w14:textId="77777777" w:rsidR="00EA1740" w:rsidRPr="00EA1740" w:rsidRDefault="00EA1740" w:rsidP="00EA1740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במידה והקלט עבר בהצלחה את הבדיקות, כפתור ההתחברות יעביר את המשתמש לעמוד הרשאות לחמ"ל</w:t>
      </w:r>
    </w:p>
    <w:p w14:paraId="549F5CCE" w14:textId="42A130C1" w:rsidR="0071093D" w:rsidRDefault="00EA1740" w:rsidP="0071093D">
      <w:pPr>
        <w:pStyle w:val="a5"/>
        <w:bidi/>
        <w:spacing w:line="276" w:lineRule="auto"/>
        <w:ind w:left="1636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032D2B3" wp14:editId="365D26B8">
            <wp:extent cx="2171065" cy="1405121"/>
            <wp:effectExtent l="0" t="0" r="635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280" t="23947" r="21325" b="59039"/>
                    <a:stretch/>
                  </pic:blipFill>
                  <pic:spPr bwMode="auto">
                    <a:xfrm>
                      <a:off x="0" y="0"/>
                      <a:ext cx="2194530" cy="142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3CD82A44" w14:textId="60C5867E" w:rsidR="0071093D" w:rsidRPr="002B623F" w:rsidRDefault="0071093D" w:rsidP="0071093D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2B623F">
        <w:rPr>
          <w:rFonts w:ascii="Segoe UI" w:hAnsi="Segoe UI" w:cs="Segoe UI" w:hint="cs"/>
          <w:b/>
          <w:bCs/>
          <w:sz w:val="24"/>
          <w:szCs w:val="24"/>
          <w:rtl/>
        </w:rPr>
        <w:t>עמוד הרשאות חמ"ל</w:t>
      </w:r>
    </w:p>
    <w:p w14:paraId="3FE574FB" w14:textId="216A1B29" w:rsidR="0071093D" w:rsidRDefault="0071093D" w:rsidP="0071093D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יכלול:</w:t>
      </w:r>
    </w:p>
    <w:p w14:paraId="7EA0C5A3" w14:textId="1B463ACB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כפתור אירועים פעילים </w:t>
      </w:r>
      <w:r>
        <w:rPr>
          <w:rFonts w:ascii="Segoe UI" w:hAnsi="Segoe UI" w:cs="Segoe UI"/>
          <w:sz w:val="24"/>
          <w:szCs w:val="24"/>
          <w:rtl/>
        </w:rPr>
        <w:t>–</w:t>
      </w:r>
      <w:r>
        <w:rPr>
          <w:rFonts w:ascii="Segoe UI" w:hAnsi="Segoe UI" w:cs="Segoe UI" w:hint="cs"/>
          <w:sz w:val="24"/>
          <w:szCs w:val="24"/>
          <w:rtl/>
        </w:rPr>
        <w:t xml:space="preserve"> הפניה לפירוט האירועים ששם יהיה ניתן לשנות את סטטוס האירוע</w:t>
      </w:r>
    </w:p>
    <w:p w14:paraId="1A8FD760" w14:textId="2DEAAF9D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תרשים עוגה שבו ניתן לראות את סטטיסטיקת סוגי אירועים</w:t>
      </w:r>
    </w:p>
    <w:p w14:paraId="39D7FBFB" w14:textId="29DDF2D4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תרשים עוגה שבו ניתן לראות את סטטיסטיקת פיקודים</w:t>
      </w:r>
    </w:p>
    <w:p w14:paraId="529143AC" w14:textId="08421C0F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סיכום כללי של אירועים מתחילת השנה,</w:t>
      </w:r>
    </w:p>
    <w:p w14:paraId="6220329A" w14:textId="2FEEEC9E" w:rsidR="0071093D" w:rsidRDefault="0071093D" w:rsidP="00DD59F2">
      <w:pPr>
        <w:pStyle w:val="a5"/>
        <w:bidi/>
        <w:spacing w:line="276" w:lineRule="auto"/>
        <w:ind w:left="1440"/>
        <w:rPr>
          <w:rFonts w:ascii="Segoe UI" w:hAnsi="Segoe UI" w:cs="Segoe UI"/>
          <w:b/>
          <w:bCs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"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</w:t>
      </w:r>
      <w:r w:rsidR="004E4354">
        <w:rPr>
          <w:rFonts w:ascii="Segoe UI" w:hAnsi="Segoe UI" w:cs="Segoe UI" w:hint="cs"/>
          <w:sz w:val="24"/>
          <w:szCs w:val="24"/>
          <w:rtl/>
        </w:rPr>
        <w:t>מתחילת השנ</w:t>
      </w:r>
      <w:r>
        <w:rPr>
          <w:rFonts w:ascii="Segoe UI" w:hAnsi="Segoe UI" w:cs="Segoe UI" w:hint="cs"/>
          <w:sz w:val="24"/>
          <w:szCs w:val="24"/>
          <w:rtl/>
        </w:rPr>
        <w:t xml:space="preserve">ה דווח </w:t>
      </w:r>
      <w:r>
        <w:rPr>
          <w:rFonts w:ascii="Segoe UI" w:hAnsi="Segoe UI" w:cs="Segoe UI" w:hint="cs"/>
          <w:sz w:val="24"/>
          <w:szCs w:val="24"/>
        </w:rPr>
        <w:t>X</w:t>
      </w:r>
      <w:r>
        <w:rPr>
          <w:rFonts w:ascii="Segoe UI" w:hAnsi="Segoe UI" w:cs="Segoe UI" w:hint="cs"/>
          <w:sz w:val="24"/>
          <w:szCs w:val="24"/>
          <w:rtl/>
        </w:rPr>
        <w:t xml:space="preserve"> אירועים חריגים, </w:t>
      </w:r>
      <w:r>
        <w:rPr>
          <w:rFonts w:ascii="Segoe UI" w:hAnsi="Segoe UI" w:cs="Segoe UI" w:hint="cs"/>
          <w:sz w:val="24"/>
          <w:szCs w:val="24"/>
        </w:rPr>
        <w:t>Y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תאונות רק"</w:t>
      </w:r>
      <w:r w:rsidR="00DD59F2">
        <w:rPr>
          <w:rFonts w:ascii="Segoe UI" w:hAnsi="Segoe UI" w:cs="Segoe UI" w:hint="cs"/>
          <w:sz w:val="24"/>
          <w:szCs w:val="24"/>
          <w:rtl/>
        </w:rPr>
        <w:t>ם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"</w:t>
      </w:r>
    </w:p>
    <w:p w14:paraId="04F928D9" w14:textId="77777777" w:rsidR="002B623F" w:rsidRDefault="002B623F" w:rsidP="002B623F">
      <w:pPr>
        <w:pStyle w:val="a5"/>
        <w:bidi/>
        <w:spacing w:line="276" w:lineRule="auto"/>
        <w:ind w:left="1440"/>
        <w:rPr>
          <w:rFonts w:ascii="Segoe UI" w:hAnsi="Segoe UI" w:cs="Segoe UI"/>
          <w:b/>
          <w:bCs/>
          <w:sz w:val="24"/>
          <w:szCs w:val="24"/>
          <w:rtl/>
        </w:rPr>
      </w:pPr>
    </w:p>
    <w:p w14:paraId="62F2E8E3" w14:textId="6831AAC5" w:rsidR="002B623F" w:rsidRDefault="002B623F" w:rsidP="002B623F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>עמוד אירועים פעילים</w:t>
      </w:r>
    </w:p>
    <w:p w14:paraId="4F8CD0C3" w14:textId="2B02584B" w:rsidR="002B623F" w:rsidRDefault="002B623F" w:rsidP="002B623F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לאחר שנלחץ על כפתור אירועים פעילים נגיע לעמוד שיכלול טבלה של כל האיר</w:t>
      </w:r>
      <w:r w:rsidR="004E4354">
        <w:rPr>
          <w:rFonts w:ascii="Segoe UI" w:hAnsi="Segoe UI" w:cs="Segoe UI" w:hint="cs"/>
          <w:sz w:val="24"/>
          <w:szCs w:val="24"/>
          <w:rtl/>
        </w:rPr>
        <w:t>ועים הפעילים שנמצאים בסטטוס טיפול</w:t>
      </w:r>
      <w:r>
        <w:rPr>
          <w:rFonts w:ascii="Segoe UI" w:hAnsi="Segoe UI" w:cs="Segoe UI" w:hint="cs"/>
          <w:sz w:val="24"/>
          <w:szCs w:val="24"/>
          <w:rtl/>
        </w:rPr>
        <w:t xml:space="preserve"> (עדיין לא נבדקו ולא אושרו)</w:t>
      </w:r>
    </w:p>
    <w:p w14:paraId="34E216CD" w14:textId="5639F10E" w:rsidR="002B623F" w:rsidRDefault="002B623F" w:rsidP="002B623F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בטבלה הזאת ניתן יהיה לראות את הפרטים של כל דיווח שנשלח לחמ"ל זמינות:</w:t>
      </w:r>
    </w:p>
    <w:p w14:paraId="07E178CF" w14:textId="10673410" w:rsidR="002B623F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lastRenderedPageBreak/>
        <w:t>שם, שם משפחה, מ.א, טלפון נייד, יחידה של המדווח</w:t>
      </w:r>
    </w:p>
    <w:p w14:paraId="54D527DD" w14:textId="7A1397A6" w:rsidR="002B623F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סוג אירוע, תאריך האירוע, המיקום, פרטי האירוע ואם יש מסמך התחקיר ותמונות מהאירוע</w:t>
      </w:r>
    </w:p>
    <w:p w14:paraId="1EB15726" w14:textId="77777777" w:rsidR="004E4354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בנוסף יהיה שדה שניתן לעדכון סטטוס האירוע שבו חמ"ל זמינות </w:t>
      </w:r>
      <w:r w:rsidR="004E4354">
        <w:rPr>
          <w:rFonts w:ascii="Segoe UI" w:hAnsi="Segoe UI" w:cs="Segoe UI" w:hint="cs"/>
          <w:sz w:val="24"/>
          <w:szCs w:val="24"/>
          <w:rtl/>
        </w:rPr>
        <w:t xml:space="preserve">יוכלו לעדכן את האירוע מסטטוס בטיפול לסטטוס סגור </w:t>
      </w:r>
    </w:p>
    <w:p w14:paraId="7A611946" w14:textId="5224E2A2" w:rsidR="002B623F" w:rsidRPr="004E4354" w:rsidRDefault="004E4354" w:rsidP="004E4354">
      <w:pPr>
        <w:bidi/>
        <w:spacing w:line="276" w:lineRule="auto"/>
        <w:ind w:left="1080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לאחר סיום העדכון יהיה ניתן לחזור לעמוד הרשאות חמ"ל</w:t>
      </w:r>
      <w:r w:rsidRPr="004E4354"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640BEE88" w14:textId="77777777" w:rsidR="00300351" w:rsidRPr="00EA1740" w:rsidRDefault="00300351" w:rsidP="00EA1740">
      <w:pPr>
        <w:pStyle w:val="a5"/>
        <w:bidi/>
        <w:spacing w:line="276" w:lineRule="auto"/>
        <w:ind w:left="1636"/>
        <w:rPr>
          <w:rFonts w:ascii="Segoe UI" w:hAnsi="Segoe UI" w:cs="Segoe UI"/>
          <w:b/>
          <w:bCs/>
          <w:sz w:val="24"/>
          <w:szCs w:val="24"/>
        </w:rPr>
      </w:pPr>
    </w:p>
    <w:sectPr w:rsidR="00300351" w:rsidRPr="00EA174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92CB31" w14:textId="77777777" w:rsidR="00C07EAC" w:rsidRDefault="00C07EAC" w:rsidP="002C725E">
      <w:pPr>
        <w:spacing w:after="0" w:line="240" w:lineRule="auto"/>
      </w:pPr>
      <w:r>
        <w:separator/>
      </w:r>
    </w:p>
  </w:endnote>
  <w:endnote w:type="continuationSeparator" w:id="0">
    <w:p w14:paraId="53600F8F" w14:textId="77777777" w:rsidR="00C07EAC" w:rsidRDefault="00C07EAC" w:rsidP="002C7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C7ADEE" w14:textId="77777777" w:rsidR="00C07EAC" w:rsidRDefault="00C07EAC" w:rsidP="002C725E">
      <w:pPr>
        <w:spacing w:after="0" w:line="240" w:lineRule="auto"/>
      </w:pPr>
      <w:r>
        <w:separator/>
      </w:r>
    </w:p>
  </w:footnote>
  <w:footnote w:type="continuationSeparator" w:id="0">
    <w:p w14:paraId="4FFB1732" w14:textId="77777777" w:rsidR="00C07EAC" w:rsidRDefault="00C07EAC" w:rsidP="002C72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41500"/>
    <w:multiLevelType w:val="hybridMultilevel"/>
    <w:tmpl w:val="8A8C8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D833C0"/>
    <w:multiLevelType w:val="hybridMultilevel"/>
    <w:tmpl w:val="F8A47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0C0E0E"/>
    <w:multiLevelType w:val="hybridMultilevel"/>
    <w:tmpl w:val="AB8CB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282689"/>
    <w:multiLevelType w:val="hybridMultilevel"/>
    <w:tmpl w:val="E6E0DF06"/>
    <w:lvl w:ilvl="0" w:tplc="616AA8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F72B25"/>
    <w:multiLevelType w:val="hybridMultilevel"/>
    <w:tmpl w:val="3FAE8376"/>
    <w:lvl w:ilvl="0" w:tplc="04090005">
      <w:start w:val="1"/>
      <w:numFmt w:val="bullet"/>
      <w:lvlText w:val=""/>
      <w:lvlJc w:val="left"/>
      <w:pPr>
        <w:ind w:left="14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5">
    <w:nsid w:val="1CC02F96"/>
    <w:multiLevelType w:val="hybridMultilevel"/>
    <w:tmpl w:val="9F88B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D52486"/>
    <w:multiLevelType w:val="hybridMultilevel"/>
    <w:tmpl w:val="D5BE5F82"/>
    <w:lvl w:ilvl="0" w:tplc="7D84A9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2751B2"/>
    <w:multiLevelType w:val="hybridMultilevel"/>
    <w:tmpl w:val="D4A8C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8B142E"/>
    <w:multiLevelType w:val="hybridMultilevel"/>
    <w:tmpl w:val="875EB3B0"/>
    <w:lvl w:ilvl="0" w:tplc="5C3A6F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F03B81"/>
    <w:multiLevelType w:val="hybridMultilevel"/>
    <w:tmpl w:val="CA441C82"/>
    <w:lvl w:ilvl="0" w:tplc="CB6A60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3BC4D3D"/>
    <w:multiLevelType w:val="hybridMultilevel"/>
    <w:tmpl w:val="B7DAC8F0"/>
    <w:lvl w:ilvl="0" w:tplc="79CE4D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5075760"/>
    <w:multiLevelType w:val="hybridMultilevel"/>
    <w:tmpl w:val="89202654"/>
    <w:lvl w:ilvl="0" w:tplc="2000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>
    <w:nsid w:val="45F7457D"/>
    <w:multiLevelType w:val="hybridMultilevel"/>
    <w:tmpl w:val="DDF227F2"/>
    <w:lvl w:ilvl="0" w:tplc="D660CF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0577E3"/>
    <w:multiLevelType w:val="hybridMultilevel"/>
    <w:tmpl w:val="32D231A6"/>
    <w:lvl w:ilvl="0" w:tplc="520298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4A16FF1"/>
    <w:multiLevelType w:val="hybridMultilevel"/>
    <w:tmpl w:val="6F184850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5">
    <w:nsid w:val="55306C95"/>
    <w:multiLevelType w:val="hybridMultilevel"/>
    <w:tmpl w:val="A288DCC6"/>
    <w:lvl w:ilvl="0" w:tplc="144A9B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77A3186"/>
    <w:multiLevelType w:val="hybridMultilevel"/>
    <w:tmpl w:val="569E520E"/>
    <w:lvl w:ilvl="0" w:tplc="FEAA70B6">
      <w:start w:val="1"/>
      <w:numFmt w:val="bullet"/>
      <w:lvlText w:val=""/>
      <w:lvlJc w:val="left"/>
      <w:pPr>
        <w:ind w:left="643" w:hanging="360"/>
      </w:pPr>
      <w:rPr>
        <w:rFonts w:ascii="Symbol" w:eastAsiaTheme="minorHAnsi" w:hAnsi="Symbol" w:cs="Segoe U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993EAC"/>
    <w:multiLevelType w:val="hybridMultilevel"/>
    <w:tmpl w:val="E1C846F8"/>
    <w:lvl w:ilvl="0" w:tplc="1902B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2105E79"/>
    <w:multiLevelType w:val="hybridMultilevel"/>
    <w:tmpl w:val="0D4C6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EB6A01"/>
    <w:multiLevelType w:val="hybridMultilevel"/>
    <w:tmpl w:val="5596B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4BF3D27"/>
    <w:multiLevelType w:val="hybridMultilevel"/>
    <w:tmpl w:val="063440F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21">
    <w:nsid w:val="64D75A15"/>
    <w:multiLevelType w:val="hybridMultilevel"/>
    <w:tmpl w:val="10F87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BB54996"/>
    <w:multiLevelType w:val="hybridMultilevel"/>
    <w:tmpl w:val="D5BE5F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C40225"/>
    <w:multiLevelType w:val="hybridMultilevel"/>
    <w:tmpl w:val="CECE63CE"/>
    <w:lvl w:ilvl="0" w:tplc="04090005">
      <w:start w:val="1"/>
      <w:numFmt w:val="bullet"/>
      <w:lvlText w:val=""/>
      <w:lvlJc w:val="left"/>
      <w:pPr>
        <w:ind w:left="207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4">
    <w:nsid w:val="6FE32805"/>
    <w:multiLevelType w:val="hybridMultilevel"/>
    <w:tmpl w:val="F9140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3F37F8A"/>
    <w:multiLevelType w:val="hybridMultilevel"/>
    <w:tmpl w:val="E2FED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8CA1F88"/>
    <w:multiLevelType w:val="hybridMultilevel"/>
    <w:tmpl w:val="DBA6F5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16"/>
  </w:num>
  <w:num w:numId="4">
    <w:abstractNumId w:val="6"/>
  </w:num>
  <w:num w:numId="5">
    <w:abstractNumId w:val="22"/>
  </w:num>
  <w:num w:numId="6">
    <w:abstractNumId w:val="25"/>
  </w:num>
  <w:num w:numId="7">
    <w:abstractNumId w:val="23"/>
  </w:num>
  <w:num w:numId="8">
    <w:abstractNumId w:val="11"/>
  </w:num>
  <w:num w:numId="9">
    <w:abstractNumId w:val="20"/>
  </w:num>
  <w:num w:numId="10">
    <w:abstractNumId w:val="4"/>
  </w:num>
  <w:num w:numId="11">
    <w:abstractNumId w:val="26"/>
  </w:num>
  <w:num w:numId="12">
    <w:abstractNumId w:val="24"/>
  </w:num>
  <w:num w:numId="13">
    <w:abstractNumId w:val="14"/>
  </w:num>
  <w:num w:numId="14">
    <w:abstractNumId w:val="18"/>
  </w:num>
  <w:num w:numId="15">
    <w:abstractNumId w:val="21"/>
  </w:num>
  <w:num w:numId="16">
    <w:abstractNumId w:val="0"/>
  </w:num>
  <w:num w:numId="17">
    <w:abstractNumId w:val="3"/>
  </w:num>
  <w:num w:numId="18">
    <w:abstractNumId w:val="19"/>
  </w:num>
  <w:num w:numId="19">
    <w:abstractNumId w:val="15"/>
  </w:num>
  <w:num w:numId="20">
    <w:abstractNumId w:val="2"/>
  </w:num>
  <w:num w:numId="21">
    <w:abstractNumId w:val="10"/>
  </w:num>
  <w:num w:numId="22">
    <w:abstractNumId w:val="7"/>
  </w:num>
  <w:num w:numId="23">
    <w:abstractNumId w:val="13"/>
  </w:num>
  <w:num w:numId="24">
    <w:abstractNumId w:val="5"/>
  </w:num>
  <w:num w:numId="25">
    <w:abstractNumId w:val="17"/>
  </w:num>
  <w:num w:numId="26">
    <w:abstractNumId w:val="1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333"/>
    <w:rsid w:val="00023A5D"/>
    <w:rsid w:val="00027929"/>
    <w:rsid w:val="000761A7"/>
    <w:rsid w:val="000A614E"/>
    <w:rsid w:val="000C7A9D"/>
    <w:rsid w:val="000F1333"/>
    <w:rsid w:val="000F5293"/>
    <w:rsid w:val="00132CFD"/>
    <w:rsid w:val="00153815"/>
    <w:rsid w:val="00156828"/>
    <w:rsid w:val="00165BDE"/>
    <w:rsid w:val="00192FEE"/>
    <w:rsid w:val="00222509"/>
    <w:rsid w:val="0022614D"/>
    <w:rsid w:val="002263A9"/>
    <w:rsid w:val="00234DA9"/>
    <w:rsid w:val="002506D3"/>
    <w:rsid w:val="00275FE9"/>
    <w:rsid w:val="002A31CD"/>
    <w:rsid w:val="002B623F"/>
    <w:rsid w:val="002C69CE"/>
    <w:rsid w:val="002C725E"/>
    <w:rsid w:val="002E59A8"/>
    <w:rsid w:val="00300351"/>
    <w:rsid w:val="0033332B"/>
    <w:rsid w:val="00350B32"/>
    <w:rsid w:val="003B1E9D"/>
    <w:rsid w:val="004055B6"/>
    <w:rsid w:val="00406065"/>
    <w:rsid w:val="00406A3B"/>
    <w:rsid w:val="0042060C"/>
    <w:rsid w:val="00440116"/>
    <w:rsid w:val="004972B3"/>
    <w:rsid w:val="004A13FC"/>
    <w:rsid w:val="004C6D8F"/>
    <w:rsid w:val="004E4354"/>
    <w:rsid w:val="0059590D"/>
    <w:rsid w:val="005C10EC"/>
    <w:rsid w:val="005E426A"/>
    <w:rsid w:val="005F6CD6"/>
    <w:rsid w:val="00633791"/>
    <w:rsid w:val="0063568D"/>
    <w:rsid w:val="00646FBF"/>
    <w:rsid w:val="006A659C"/>
    <w:rsid w:val="006B0A79"/>
    <w:rsid w:val="006B5191"/>
    <w:rsid w:val="006C3D23"/>
    <w:rsid w:val="00701C47"/>
    <w:rsid w:val="0071093D"/>
    <w:rsid w:val="00733697"/>
    <w:rsid w:val="0073516B"/>
    <w:rsid w:val="007A2317"/>
    <w:rsid w:val="007B4D1A"/>
    <w:rsid w:val="007B6C7C"/>
    <w:rsid w:val="007C3867"/>
    <w:rsid w:val="007C7EEA"/>
    <w:rsid w:val="007D537A"/>
    <w:rsid w:val="00821F39"/>
    <w:rsid w:val="008622D2"/>
    <w:rsid w:val="008723E0"/>
    <w:rsid w:val="00880B00"/>
    <w:rsid w:val="00884516"/>
    <w:rsid w:val="008B31BC"/>
    <w:rsid w:val="008E03EF"/>
    <w:rsid w:val="009056EB"/>
    <w:rsid w:val="009118F7"/>
    <w:rsid w:val="00922D4D"/>
    <w:rsid w:val="00964BD2"/>
    <w:rsid w:val="00965AB3"/>
    <w:rsid w:val="00981542"/>
    <w:rsid w:val="009A5704"/>
    <w:rsid w:val="009D44AD"/>
    <w:rsid w:val="009E3ABB"/>
    <w:rsid w:val="00A0117D"/>
    <w:rsid w:val="00A24577"/>
    <w:rsid w:val="00A25F7B"/>
    <w:rsid w:val="00A55744"/>
    <w:rsid w:val="00A56E22"/>
    <w:rsid w:val="00A77A39"/>
    <w:rsid w:val="00AF0828"/>
    <w:rsid w:val="00B10E0E"/>
    <w:rsid w:val="00B4530E"/>
    <w:rsid w:val="00B46FD2"/>
    <w:rsid w:val="00B61E6A"/>
    <w:rsid w:val="00C07EAC"/>
    <w:rsid w:val="00C13941"/>
    <w:rsid w:val="00C26676"/>
    <w:rsid w:val="00C52D93"/>
    <w:rsid w:val="00C72470"/>
    <w:rsid w:val="00C951AC"/>
    <w:rsid w:val="00CB4BA8"/>
    <w:rsid w:val="00D05BE3"/>
    <w:rsid w:val="00D23594"/>
    <w:rsid w:val="00D34DE5"/>
    <w:rsid w:val="00D65060"/>
    <w:rsid w:val="00D74115"/>
    <w:rsid w:val="00D77DE9"/>
    <w:rsid w:val="00D83A69"/>
    <w:rsid w:val="00D9116E"/>
    <w:rsid w:val="00DA1681"/>
    <w:rsid w:val="00DD59F2"/>
    <w:rsid w:val="00E45E11"/>
    <w:rsid w:val="00E52E41"/>
    <w:rsid w:val="00E74C0B"/>
    <w:rsid w:val="00E85E64"/>
    <w:rsid w:val="00E92F2A"/>
    <w:rsid w:val="00EA1740"/>
    <w:rsid w:val="00EC79ED"/>
    <w:rsid w:val="00F13A42"/>
    <w:rsid w:val="00F43DAF"/>
    <w:rsid w:val="00F56D19"/>
    <w:rsid w:val="00F62370"/>
    <w:rsid w:val="00FA26D6"/>
    <w:rsid w:val="00FA37FE"/>
    <w:rsid w:val="00FA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5DB89"/>
  <w15:chartTrackingRefBased/>
  <w15:docId w15:val="{98361A48-FCCB-4F28-9988-08DED5A6B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59F2"/>
  </w:style>
  <w:style w:type="paragraph" w:styleId="1">
    <w:name w:val="heading 1"/>
    <w:basedOn w:val="a"/>
    <w:next w:val="a"/>
    <w:link w:val="10"/>
    <w:uiPriority w:val="9"/>
    <w:qFormat/>
    <w:rsid w:val="00FA26D6"/>
    <w:pPr>
      <w:keepNext/>
      <w:keepLines/>
      <w:spacing w:before="240" w:after="0"/>
      <w:outlineLvl w:val="0"/>
    </w:pPr>
    <w:rPr>
      <w:rFonts w:ascii="Segoe UI Semibold" w:eastAsiaTheme="majorEastAsia" w:hAnsi="Segoe UI Semibold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A26D6"/>
    <w:pPr>
      <w:keepNext/>
      <w:keepLines/>
      <w:spacing w:before="40" w:after="0"/>
      <w:outlineLvl w:val="1"/>
    </w:pPr>
    <w:rPr>
      <w:rFonts w:ascii="Segoe UI Semibold" w:eastAsiaTheme="majorEastAsia" w:hAnsi="Segoe UI Semibold" w:cstheme="majorBidi"/>
      <w:b/>
      <w:color w:val="000000" w:themeColor="text1"/>
      <w:sz w:val="26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צהל"/>
    <w:basedOn w:val="1"/>
    <w:link w:val="a4"/>
    <w:rsid w:val="000F1333"/>
    <w:pPr>
      <w:bidi/>
    </w:pPr>
    <w:rPr>
      <w:rFonts w:cs="Segoe UI"/>
      <w:b w:val="0"/>
      <w:sz w:val="36"/>
      <w:szCs w:val="36"/>
    </w:rPr>
  </w:style>
  <w:style w:type="character" w:customStyle="1" w:styleId="20">
    <w:name w:val="כותרת 2 תו"/>
    <w:basedOn w:val="a0"/>
    <w:link w:val="2"/>
    <w:uiPriority w:val="9"/>
    <w:rsid w:val="00FA26D6"/>
    <w:rPr>
      <w:rFonts w:ascii="Segoe UI Semibold" w:eastAsiaTheme="majorEastAsia" w:hAnsi="Segoe UI Semibold" w:cstheme="majorBidi"/>
      <w:b/>
      <w:color w:val="000000" w:themeColor="text1"/>
      <w:sz w:val="26"/>
      <w:szCs w:val="26"/>
      <w:u w:val="single"/>
    </w:rPr>
  </w:style>
  <w:style w:type="character" w:customStyle="1" w:styleId="a4">
    <w:name w:val="צהל תו"/>
    <w:basedOn w:val="a0"/>
    <w:link w:val="a3"/>
    <w:rsid w:val="000F1333"/>
    <w:rPr>
      <w:rFonts w:ascii="Segoe UI Semibold" w:eastAsiaTheme="majorEastAsia" w:hAnsi="Segoe UI Semibold" w:cs="Segoe UI"/>
      <w:b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A26D6"/>
    <w:rPr>
      <w:rFonts w:ascii="Segoe UI Semibold" w:eastAsiaTheme="majorEastAsia" w:hAnsi="Segoe UI Semibold" w:cstheme="majorBidi"/>
      <w:b/>
      <w:sz w:val="32"/>
      <w:szCs w:val="32"/>
    </w:rPr>
  </w:style>
  <w:style w:type="paragraph" w:styleId="a5">
    <w:name w:val="List Paragraph"/>
    <w:basedOn w:val="a"/>
    <w:uiPriority w:val="34"/>
    <w:qFormat/>
    <w:rsid w:val="00FA26D6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C725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2C725E"/>
  </w:style>
  <w:style w:type="paragraph" w:styleId="a8">
    <w:name w:val="footer"/>
    <w:basedOn w:val="a"/>
    <w:link w:val="a9"/>
    <w:uiPriority w:val="99"/>
    <w:unhideWhenUsed/>
    <w:rsid w:val="002C725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2C7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807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Sapir Machluf</dc:creator>
  <cp:keywords/>
  <dc:description/>
  <cp:lastModifiedBy>חשבון Microsoft</cp:lastModifiedBy>
  <cp:revision>3</cp:revision>
  <dcterms:created xsi:type="dcterms:W3CDTF">2022-06-12T18:11:00Z</dcterms:created>
  <dcterms:modified xsi:type="dcterms:W3CDTF">2022-07-18T10:25:00Z</dcterms:modified>
</cp:coreProperties>
</file>